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C2CB" w14:textId="5482B804" w:rsidR="00F01043" w:rsidRDefault="0028290F" w:rsidP="008B53F4">
      <w:pPr>
        <w:pStyle w:val="NoSpacing"/>
        <w:jc w:val="right"/>
        <w:rPr>
          <w:rFonts w:ascii="Apple Chancery" w:hAnsi="Apple Chancery" w:cs="Apple Chancery"/>
          <w:i/>
          <w:iCs/>
          <w:sz w:val="28"/>
          <w:szCs w:val="28"/>
        </w:rPr>
      </w:pPr>
      <w:bookmarkStart w:id="0" w:name="_GoBack"/>
      <w:bookmarkEnd w:id="0"/>
      <w:r>
        <w:rPr>
          <w:rFonts w:ascii="Helvetica" w:hAnsi="Helvetica" w:cs="Helvetica"/>
          <w:noProof/>
        </w:rPr>
        <mc:AlternateContent>
          <mc:Choice Requires="wps">
            <w:drawing>
              <wp:anchor distT="0" distB="0" distL="114300" distR="114300" simplePos="0" relativeHeight="251678720" behindDoc="0" locked="0" layoutInCell="1" allowOverlap="1" wp14:anchorId="5B69C9FC" wp14:editId="53F6CEE5">
                <wp:simplePos x="0" y="0"/>
                <wp:positionH relativeFrom="column">
                  <wp:posOffset>2057400</wp:posOffset>
                </wp:positionH>
                <wp:positionV relativeFrom="paragraph">
                  <wp:posOffset>0</wp:posOffset>
                </wp:positionV>
                <wp:extent cx="44577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57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2F7E55" w14:textId="3E6BFD5C" w:rsidR="00D557B1" w:rsidRDefault="00D557B1" w:rsidP="00174879">
                            <w:pPr>
                              <w:jc w:val="center"/>
                            </w:pPr>
                            <w:r w:rsidRPr="00D35C5C">
                              <w:rPr>
                                <w:rFonts w:ascii="Apple Chancery" w:hAnsi="Apple Chancery" w:cs="Apple Chancery"/>
                                <w:i/>
                                <w:iCs/>
                                <w:sz w:val="28"/>
                                <w:szCs w:val="28"/>
                              </w:rPr>
                              <w:t xml:space="preserve">Week of </w:t>
                            </w:r>
                            <w:r>
                              <w:rPr>
                                <w:rFonts w:ascii="Apple Chancery" w:hAnsi="Apple Chancery" w:cs="Apple Chancery"/>
                                <w:i/>
                                <w:iCs/>
                                <w:sz w:val="28"/>
                                <w:szCs w:val="28"/>
                              </w:rPr>
                              <w:t>January 6-10, 2019 (No School Monday)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9C9FC" id="_x0000_t202" coordsize="21600,21600" o:spt="202" path="m,l,21600r21600,l21600,xe">
                <v:stroke joinstyle="miter"/>
                <v:path gradientshapeok="t" o:connecttype="rect"/>
              </v:shapetype>
              <v:shape id="Text Box 7" o:spid="_x0000_s1026" type="#_x0000_t202" style="position:absolute;left:0;text-align:left;margin-left:162pt;margin-top:0;width:351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" filled="f" stroked="f">
                <v:textbox>
                  <w:txbxContent>
                    <w:p w14:paraId="132F7E55" w14:textId="3E6BFD5C" w:rsidR="00D557B1" w:rsidRDefault="00D557B1" w:rsidP="00174879">
                      <w:pPr>
                        <w:jc w:val="center"/>
                      </w:pPr>
                      <w:r w:rsidRPr="00D35C5C">
                        <w:rPr>
                          <w:rFonts w:ascii="Apple Chancery" w:hAnsi="Apple Chancery" w:cs="Apple Chancery"/>
                          <w:i/>
                          <w:iCs/>
                          <w:sz w:val="28"/>
                          <w:szCs w:val="28"/>
                        </w:rPr>
                        <w:t xml:space="preserve">Week of </w:t>
                      </w:r>
                      <w:r>
                        <w:rPr>
                          <w:rFonts w:ascii="Apple Chancery" w:hAnsi="Apple Chancery" w:cs="Apple Chancery"/>
                          <w:i/>
                          <w:iCs/>
                          <w:sz w:val="28"/>
                          <w:szCs w:val="28"/>
                        </w:rPr>
                        <w:t>January 6-10, 2019 (No School Monday)</w:t>
                      </w:r>
                    </w:p>
                  </w:txbxContent>
                </v:textbox>
                <w10:wrap type="square"/>
              </v:shape>
            </w:pict>
          </mc:Fallback>
        </mc:AlternateContent>
      </w:r>
      <w:r>
        <w:rPr>
          <w:rFonts w:ascii="Helvetica" w:hAnsi="Helvetica" w:cs="Helvetica"/>
          <w:noProof/>
        </w:rPr>
        <w:drawing>
          <wp:anchor distT="0" distB="0" distL="114300" distR="114300" simplePos="0" relativeHeight="251679744" behindDoc="0" locked="0" layoutInCell="1" allowOverlap="1" wp14:anchorId="40DAF7C8" wp14:editId="35DA593B">
            <wp:simplePos x="0" y="0"/>
            <wp:positionH relativeFrom="column">
              <wp:posOffset>114300</wp:posOffset>
            </wp:positionH>
            <wp:positionV relativeFrom="paragraph">
              <wp:posOffset>-571500</wp:posOffset>
            </wp:positionV>
            <wp:extent cx="1600200" cy="985462"/>
            <wp:effectExtent l="0" t="0" r="0" b="571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85462"/>
                    </a:xfrm>
                    <a:prstGeom prst="rect">
                      <a:avLst/>
                    </a:prstGeom>
                    <a:noFill/>
                    <a:ln>
                      <a:noFill/>
                    </a:ln>
                  </pic:spPr>
                </pic:pic>
              </a:graphicData>
            </a:graphic>
            <wp14:sizeRelH relativeFrom="page">
              <wp14:pctWidth>0</wp14:pctWidth>
            </wp14:sizeRelH>
            <wp14:sizeRelV relativeFrom="page">
              <wp14:pctHeight>0</wp14:pctHeight>
            </wp14:sizeRelV>
          </wp:anchor>
        </w:drawing>
      </w:r>
      <w:r w:rsidR="00BE4A59" w:rsidRPr="00D35C5C">
        <w:rPr>
          <w:rFonts w:ascii="Apple Chancery" w:hAnsi="Apple Chancery" w:cs="Apple Chancery"/>
          <w:i/>
          <w:noProof/>
          <w:sz w:val="28"/>
        </w:rPr>
        <mc:AlternateContent>
          <mc:Choice Requires="wps">
            <w:drawing>
              <wp:anchor distT="0" distB="0" distL="114300" distR="114300" simplePos="0" relativeHeight="251670528" behindDoc="0" locked="0" layoutInCell="1" allowOverlap="1" wp14:anchorId="020BD002" wp14:editId="3AC03A06">
                <wp:simplePos x="0" y="0"/>
                <wp:positionH relativeFrom="column">
                  <wp:posOffset>1714500</wp:posOffset>
                </wp:positionH>
                <wp:positionV relativeFrom="paragraph">
                  <wp:posOffset>-457200</wp:posOffset>
                </wp:positionV>
                <wp:extent cx="51435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50A275" w14:textId="6E2FCFE2" w:rsidR="00D557B1" w:rsidRPr="00BE4A59" w:rsidRDefault="00D557B1" w:rsidP="00BE4A59">
                            <w:pPr>
                              <w:pStyle w:val="NoSpacing"/>
                              <w:jc w:val="center"/>
                              <w:rPr>
                                <w:color w:val="FF0000"/>
                                <w:sz w:val="22"/>
                              </w:rPr>
                            </w:pPr>
                            <w:r w:rsidRPr="00BE4A59">
                              <w:rPr>
                                <w:rFonts w:ascii="HelloSweetCheeks" w:hAnsi="HelloSweetCheeks"/>
                                <w:b/>
                                <w:color w:val="000000" w:themeColor="text1"/>
                                <w:sz w:val="56"/>
                                <w:u w:val="single"/>
                              </w:rPr>
                              <w:t>Third Grade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BD002" id="Text Box 4" o:spid="_x0000_s1027" type="#_x0000_t202" style="position:absolute;left:0;text-align:left;margin-left:135pt;margin-top:-36pt;width:40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" filled="f" stroked="f">
                <v:textbox>
                  <w:txbxContent>
                    <w:p w14:paraId="2750A275" w14:textId="6E2FCFE2" w:rsidR="00D557B1" w:rsidRPr="00BE4A59" w:rsidRDefault="00D557B1" w:rsidP="00BE4A59">
                      <w:pPr>
                        <w:pStyle w:val="NoSpacing"/>
                        <w:jc w:val="center"/>
                        <w:rPr>
                          <w:color w:val="FF0000"/>
                          <w:sz w:val="22"/>
                        </w:rPr>
                      </w:pPr>
                      <w:r w:rsidRPr="00BE4A59">
                        <w:rPr>
                          <w:rFonts w:ascii="HelloSweetCheeks" w:hAnsi="HelloSweetCheeks"/>
                          <w:b/>
                          <w:color w:val="000000" w:themeColor="text1"/>
                          <w:sz w:val="56"/>
                          <w:u w:val="single"/>
                        </w:rPr>
                        <w:t>Third Grade Newsletter</w:t>
                      </w:r>
                    </w:p>
                  </w:txbxContent>
                </v:textbox>
                <w10:wrap type="square"/>
              </v:shape>
            </w:pict>
          </mc:Fallback>
        </mc:AlternateContent>
      </w:r>
    </w:p>
    <w:p w14:paraId="40BAD4AF" w14:textId="176E2B99" w:rsidR="00187634" w:rsidRDefault="00187634" w:rsidP="00D74C3D">
      <w:pPr>
        <w:pStyle w:val="NoSpacing"/>
        <w:rPr>
          <w:strike/>
          <w:color w:val="FF0000"/>
        </w:rPr>
      </w:pPr>
    </w:p>
    <w:p w14:paraId="2FCCF1B6" w14:textId="77777777" w:rsidR="0028290F" w:rsidRPr="00EA4A15" w:rsidRDefault="0028290F" w:rsidP="00D74C3D">
      <w:pPr>
        <w:pStyle w:val="NoSpacing"/>
        <w:rPr>
          <w:strike/>
          <w:color w:val="FF0000"/>
        </w:rPr>
      </w:pPr>
    </w:p>
    <w:tbl>
      <w:tblPr>
        <w:tblStyle w:val="TableGrid"/>
        <w:tblW w:w="10998" w:type="dxa"/>
        <w:tblLook w:val="04A0" w:firstRow="1" w:lastRow="0" w:firstColumn="1" w:lastColumn="0" w:noHBand="0" w:noVBand="1"/>
      </w:tblPr>
      <w:tblGrid>
        <w:gridCol w:w="2718"/>
        <w:gridCol w:w="8280"/>
      </w:tblGrid>
      <w:tr w:rsidR="0022664E" w:rsidRPr="00EA4A15" w14:paraId="508A9698" w14:textId="59D084C0" w:rsidTr="001571E1">
        <w:trPr>
          <w:trHeight w:val="7973"/>
        </w:trPr>
        <w:tc>
          <w:tcPr>
            <w:tcW w:w="2718" w:type="dxa"/>
          </w:tcPr>
          <w:p w14:paraId="305D9E09" w14:textId="10F07D01" w:rsidR="0022664E" w:rsidRPr="00D928B1" w:rsidRDefault="0022664E" w:rsidP="003B3C12">
            <w:pPr>
              <w:pStyle w:val="NoSpacing"/>
              <w:jc w:val="center"/>
              <w:rPr>
                <w:b/>
                <w:color w:val="000000" w:themeColor="text1"/>
                <w:sz w:val="28"/>
                <w:szCs w:val="30"/>
                <w:u w:val="single"/>
              </w:rPr>
            </w:pPr>
            <w:r w:rsidRPr="00D928B1">
              <w:rPr>
                <w:b/>
                <w:color w:val="000000" w:themeColor="text1"/>
                <w:sz w:val="28"/>
                <w:szCs w:val="30"/>
                <w:u w:val="single"/>
              </w:rPr>
              <w:t>Spelling Words</w:t>
            </w:r>
          </w:p>
          <w:p w14:paraId="4BA23DE1" w14:textId="4BFB9D4D" w:rsidR="00066F2B" w:rsidRDefault="00FD79EE" w:rsidP="00066F2B">
            <w:pPr>
              <w:pStyle w:val="NoSpacing"/>
              <w:jc w:val="center"/>
              <w:rPr>
                <w:color w:val="000000" w:themeColor="text1"/>
                <w:sz w:val="20"/>
                <w:szCs w:val="20"/>
              </w:rPr>
            </w:pPr>
            <w:r>
              <w:rPr>
                <w:i/>
                <w:color w:val="000000" w:themeColor="text1"/>
                <w:sz w:val="20"/>
                <w:szCs w:val="20"/>
              </w:rPr>
              <w:t>Words with /</w:t>
            </w:r>
            <w:r>
              <w:rPr>
                <w:color w:val="000000" w:themeColor="text1"/>
                <w:sz w:val="20"/>
                <w:szCs w:val="20"/>
              </w:rPr>
              <w:t>ô</w:t>
            </w:r>
            <w:r>
              <w:rPr>
                <w:i/>
                <w:color w:val="000000" w:themeColor="text1"/>
                <w:sz w:val="20"/>
                <w:szCs w:val="20"/>
              </w:rPr>
              <w:t>/</w:t>
            </w:r>
          </w:p>
          <w:p w14:paraId="32C1309B" w14:textId="77777777" w:rsidR="006B4A81" w:rsidRDefault="006B4A81" w:rsidP="00F34385">
            <w:pPr>
              <w:pStyle w:val="NoSpacing"/>
              <w:rPr>
                <w:i/>
                <w:color w:val="000000" w:themeColor="text1"/>
                <w:sz w:val="20"/>
                <w:szCs w:val="20"/>
              </w:rPr>
            </w:pPr>
          </w:p>
          <w:p w14:paraId="01A96BBB" w14:textId="2630D20D" w:rsidR="00D928B1" w:rsidRDefault="00BB064F" w:rsidP="00F34385">
            <w:pPr>
              <w:pStyle w:val="NoSpacing"/>
              <w:rPr>
                <w:color w:val="000000" w:themeColor="text1"/>
              </w:rPr>
            </w:pPr>
            <w:r>
              <w:rPr>
                <w:color w:val="000000" w:themeColor="text1"/>
              </w:rPr>
              <w:t>song</w:t>
            </w:r>
          </w:p>
          <w:p w14:paraId="39F701A8" w14:textId="77777777" w:rsidR="00BB064F" w:rsidRDefault="00BB064F" w:rsidP="00F34385">
            <w:pPr>
              <w:pStyle w:val="NoSpacing"/>
              <w:rPr>
                <w:color w:val="000000" w:themeColor="text1"/>
              </w:rPr>
            </w:pPr>
            <w:r>
              <w:rPr>
                <w:color w:val="000000" w:themeColor="text1"/>
              </w:rPr>
              <w:t>law</w:t>
            </w:r>
          </w:p>
          <w:p w14:paraId="6D5DB400" w14:textId="77777777" w:rsidR="00BB064F" w:rsidRDefault="00BB064F" w:rsidP="00F34385">
            <w:pPr>
              <w:pStyle w:val="NoSpacing"/>
              <w:rPr>
                <w:color w:val="000000" w:themeColor="text1"/>
              </w:rPr>
            </w:pPr>
            <w:r>
              <w:rPr>
                <w:color w:val="000000" w:themeColor="text1"/>
              </w:rPr>
              <w:t>because</w:t>
            </w:r>
          </w:p>
          <w:p w14:paraId="30A965AA" w14:textId="77777777" w:rsidR="00BB064F" w:rsidRDefault="00BB064F" w:rsidP="00F34385">
            <w:pPr>
              <w:pStyle w:val="NoSpacing"/>
              <w:rPr>
                <w:color w:val="000000" w:themeColor="text1"/>
              </w:rPr>
            </w:pPr>
            <w:r>
              <w:rPr>
                <w:color w:val="000000" w:themeColor="text1"/>
              </w:rPr>
              <w:t>soft</w:t>
            </w:r>
          </w:p>
          <w:p w14:paraId="436CC75F" w14:textId="77777777" w:rsidR="00BB064F" w:rsidRDefault="00BB064F" w:rsidP="00F34385">
            <w:pPr>
              <w:pStyle w:val="NoSpacing"/>
              <w:rPr>
                <w:color w:val="000000" w:themeColor="text1"/>
              </w:rPr>
            </w:pPr>
            <w:r>
              <w:rPr>
                <w:color w:val="000000" w:themeColor="text1"/>
              </w:rPr>
              <w:t>dawn</w:t>
            </w:r>
          </w:p>
          <w:p w14:paraId="332678BF" w14:textId="77777777" w:rsidR="00BB064F" w:rsidRDefault="00BB064F" w:rsidP="00F34385">
            <w:pPr>
              <w:pStyle w:val="NoSpacing"/>
              <w:rPr>
                <w:color w:val="000000" w:themeColor="text1"/>
              </w:rPr>
            </w:pPr>
            <w:r>
              <w:rPr>
                <w:color w:val="000000" w:themeColor="text1"/>
              </w:rPr>
              <w:t>crawl</w:t>
            </w:r>
          </w:p>
          <w:p w14:paraId="36258F8F" w14:textId="77777777" w:rsidR="00BB064F" w:rsidRDefault="00BB064F" w:rsidP="00F34385">
            <w:pPr>
              <w:pStyle w:val="NoSpacing"/>
              <w:rPr>
                <w:color w:val="000000" w:themeColor="text1"/>
              </w:rPr>
            </w:pPr>
            <w:r>
              <w:rPr>
                <w:color w:val="000000" w:themeColor="text1"/>
              </w:rPr>
              <w:t>lost</w:t>
            </w:r>
          </w:p>
          <w:p w14:paraId="78DACFD9" w14:textId="77777777" w:rsidR="00BB064F" w:rsidRDefault="00BB064F" w:rsidP="00F34385">
            <w:pPr>
              <w:pStyle w:val="NoSpacing"/>
              <w:rPr>
                <w:color w:val="000000" w:themeColor="text1"/>
              </w:rPr>
            </w:pPr>
            <w:r>
              <w:rPr>
                <w:color w:val="000000" w:themeColor="text1"/>
              </w:rPr>
              <w:t>taught</w:t>
            </w:r>
          </w:p>
          <w:p w14:paraId="1D3134CB" w14:textId="77777777" w:rsidR="00BB064F" w:rsidRDefault="00BB064F" w:rsidP="00F34385">
            <w:pPr>
              <w:pStyle w:val="NoSpacing"/>
              <w:rPr>
                <w:color w:val="000000" w:themeColor="text1"/>
              </w:rPr>
            </w:pPr>
            <w:r>
              <w:rPr>
                <w:color w:val="000000" w:themeColor="text1"/>
              </w:rPr>
              <w:t>long</w:t>
            </w:r>
          </w:p>
          <w:p w14:paraId="6D6A9BD7" w14:textId="77777777" w:rsidR="00BB064F" w:rsidRDefault="00BB064F" w:rsidP="00F34385">
            <w:pPr>
              <w:pStyle w:val="NoSpacing"/>
              <w:rPr>
                <w:color w:val="000000" w:themeColor="text1"/>
              </w:rPr>
            </w:pPr>
            <w:r>
              <w:rPr>
                <w:color w:val="000000" w:themeColor="text1"/>
              </w:rPr>
              <w:t>pause</w:t>
            </w:r>
          </w:p>
          <w:p w14:paraId="6FBCD8B0" w14:textId="77777777" w:rsidR="00BB064F" w:rsidRDefault="00BB064F" w:rsidP="00F34385">
            <w:pPr>
              <w:pStyle w:val="NoSpacing"/>
              <w:rPr>
                <w:color w:val="000000" w:themeColor="text1"/>
              </w:rPr>
            </w:pPr>
            <w:r>
              <w:rPr>
                <w:color w:val="000000" w:themeColor="text1"/>
              </w:rPr>
              <w:t>frost</w:t>
            </w:r>
          </w:p>
          <w:p w14:paraId="1FFBC7CA" w14:textId="77777777" w:rsidR="00BB064F" w:rsidRDefault="00BB064F" w:rsidP="00F34385">
            <w:pPr>
              <w:pStyle w:val="NoSpacing"/>
              <w:rPr>
                <w:color w:val="000000" w:themeColor="text1"/>
              </w:rPr>
            </w:pPr>
            <w:r>
              <w:rPr>
                <w:color w:val="000000" w:themeColor="text1"/>
              </w:rPr>
              <w:t>lawn</w:t>
            </w:r>
          </w:p>
          <w:p w14:paraId="54C0A33C" w14:textId="77777777" w:rsidR="00BB064F" w:rsidRDefault="00BB064F" w:rsidP="00F34385">
            <w:pPr>
              <w:pStyle w:val="NoSpacing"/>
              <w:rPr>
                <w:color w:val="000000" w:themeColor="text1"/>
              </w:rPr>
            </w:pPr>
            <w:r>
              <w:rPr>
                <w:color w:val="000000" w:themeColor="text1"/>
              </w:rPr>
              <w:t>hawk</w:t>
            </w:r>
          </w:p>
          <w:p w14:paraId="140D8CEE" w14:textId="77777777" w:rsidR="00BB064F" w:rsidRDefault="00BB064F" w:rsidP="00F34385">
            <w:pPr>
              <w:pStyle w:val="NoSpacing"/>
              <w:rPr>
                <w:color w:val="000000" w:themeColor="text1"/>
              </w:rPr>
            </w:pPr>
            <w:r>
              <w:rPr>
                <w:color w:val="000000" w:themeColor="text1"/>
              </w:rPr>
              <w:t>laundry</w:t>
            </w:r>
          </w:p>
          <w:p w14:paraId="5B648B4F" w14:textId="4FB54833" w:rsidR="00BB064F" w:rsidRPr="00EE7FB9" w:rsidRDefault="00BB064F" w:rsidP="00F34385">
            <w:pPr>
              <w:pStyle w:val="NoSpacing"/>
              <w:rPr>
                <w:color w:val="000000" w:themeColor="text1"/>
              </w:rPr>
            </w:pPr>
            <w:r>
              <w:rPr>
                <w:color w:val="000000" w:themeColor="text1"/>
              </w:rPr>
              <w:t>author</w:t>
            </w:r>
          </w:p>
          <w:p w14:paraId="395E83E1" w14:textId="18241B76" w:rsidR="0022664E" w:rsidRPr="00EE7FB9" w:rsidRDefault="0022664E" w:rsidP="00F34385">
            <w:pPr>
              <w:pStyle w:val="NoSpacing"/>
              <w:rPr>
                <w:color w:val="000000" w:themeColor="text1"/>
                <w:szCs w:val="28"/>
              </w:rPr>
            </w:pPr>
          </w:p>
          <w:p w14:paraId="56D20623" w14:textId="39218B24" w:rsidR="0022664E" w:rsidRPr="00D928B1" w:rsidRDefault="0022664E" w:rsidP="00B93AD0">
            <w:pPr>
              <w:pStyle w:val="NoSpacing"/>
              <w:jc w:val="center"/>
              <w:rPr>
                <w:color w:val="000000" w:themeColor="text1"/>
                <w:sz w:val="28"/>
                <w:szCs w:val="30"/>
              </w:rPr>
            </w:pPr>
            <w:r w:rsidRPr="00D928B1">
              <w:rPr>
                <w:b/>
                <w:color w:val="000000" w:themeColor="text1"/>
                <w:sz w:val="28"/>
                <w:szCs w:val="30"/>
                <w:u w:val="single"/>
              </w:rPr>
              <w:t>Vocabulary</w:t>
            </w:r>
          </w:p>
          <w:p w14:paraId="34531D62" w14:textId="77777777" w:rsidR="00BB064F" w:rsidRDefault="00BB064F" w:rsidP="00345731">
            <w:pPr>
              <w:pStyle w:val="NoSpacing"/>
              <w:rPr>
                <w:color w:val="000000" w:themeColor="text1"/>
              </w:rPr>
            </w:pPr>
            <w:r>
              <w:rPr>
                <w:color w:val="000000" w:themeColor="text1"/>
              </w:rPr>
              <w:t>gym</w:t>
            </w:r>
          </w:p>
          <w:p w14:paraId="575B24E0" w14:textId="77777777" w:rsidR="00BB064F" w:rsidRDefault="00BB064F" w:rsidP="00345731">
            <w:pPr>
              <w:pStyle w:val="NoSpacing"/>
              <w:rPr>
                <w:color w:val="000000" w:themeColor="text1"/>
              </w:rPr>
            </w:pPr>
            <w:r>
              <w:rPr>
                <w:color w:val="000000" w:themeColor="text1"/>
              </w:rPr>
              <w:t>perform</w:t>
            </w:r>
          </w:p>
          <w:p w14:paraId="1DFC6FDE" w14:textId="77777777" w:rsidR="00BB064F" w:rsidRDefault="00BB064F" w:rsidP="00345731">
            <w:pPr>
              <w:pStyle w:val="NoSpacing"/>
              <w:rPr>
                <w:color w:val="000000" w:themeColor="text1"/>
              </w:rPr>
            </w:pPr>
            <w:r>
              <w:rPr>
                <w:color w:val="000000" w:themeColor="text1"/>
              </w:rPr>
              <w:t>prefer</w:t>
            </w:r>
          </w:p>
          <w:p w14:paraId="0841F639" w14:textId="77777777" w:rsidR="00BB064F" w:rsidRDefault="00BB064F" w:rsidP="00345731">
            <w:pPr>
              <w:pStyle w:val="NoSpacing"/>
              <w:rPr>
                <w:color w:val="000000" w:themeColor="text1"/>
              </w:rPr>
            </w:pPr>
            <w:r>
              <w:rPr>
                <w:color w:val="000000" w:themeColor="text1"/>
              </w:rPr>
              <w:t>recite</w:t>
            </w:r>
          </w:p>
          <w:p w14:paraId="51114CA0" w14:textId="77777777" w:rsidR="00BB064F" w:rsidRDefault="00BB064F" w:rsidP="00345731">
            <w:pPr>
              <w:pStyle w:val="NoSpacing"/>
              <w:rPr>
                <w:color w:val="000000" w:themeColor="text1"/>
              </w:rPr>
            </w:pPr>
            <w:r>
              <w:rPr>
                <w:color w:val="000000" w:themeColor="text1"/>
              </w:rPr>
              <w:t>enjoying</w:t>
            </w:r>
          </w:p>
          <w:p w14:paraId="0FCB9A70" w14:textId="77777777" w:rsidR="00BB064F" w:rsidRDefault="00BB064F" w:rsidP="00345731">
            <w:pPr>
              <w:pStyle w:val="NoSpacing"/>
              <w:rPr>
                <w:color w:val="000000" w:themeColor="text1"/>
              </w:rPr>
            </w:pPr>
            <w:r>
              <w:rPr>
                <w:color w:val="000000" w:themeColor="text1"/>
              </w:rPr>
              <w:t>billions</w:t>
            </w:r>
          </w:p>
          <w:p w14:paraId="7A84B7C2" w14:textId="74F83952" w:rsidR="00BB064F" w:rsidRPr="00066F2B" w:rsidRDefault="00BB064F" w:rsidP="00345731">
            <w:pPr>
              <w:pStyle w:val="NoSpacing"/>
              <w:rPr>
                <w:color w:val="000000" w:themeColor="text1"/>
              </w:rPr>
            </w:pPr>
            <w:r>
              <w:rPr>
                <w:color w:val="000000" w:themeColor="text1"/>
              </w:rPr>
              <w:t>roam</w:t>
            </w:r>
          </w:p>
        </w:tc>
        <w:tc>
          <w:tcPr>
            <w:tcW w:w="8280" w:type="dxa"/>
            <w:vMerge w:val="restart"/>
          </w:tcPr>
          <w:p w14:paraId="024769D5" w14:textId="77777777" w:rsidR="0022664E" w:rsidRPr="005241D2" w:rsidRDefault="0022664E" w:rsidP="0022664E">
            <w:pPr>
              <w:pStyle w:val="NoSpacing"/>
              <w:jc w:val="center"/>
              <w:rPr>
                <w:u w:val="single"/>
              </w:rPr>
            </w:pPr>
            <w:r w:rsidRPr="005241D2">
              <w:rPr>
                <w:b/>
                <w:u w:val="single"/>
              </w:rPr>
              <w:t>Class/School Announcements</w:t>
            </w:r>
          </w:p>
          <w:p w14:paraId="08B3AEE1" w14:textId="252D9068" w:rsidR="0022664E" w:rsidRPr="005241D2" w:rsidRDefault="0022664E" w:rsidP="0022664E">
            <w:pPr>
              <w:pStyle w:val="NoSpacing"/>
              <w:tabs>
                <w:tab w:val="left" w:pos="2880"/>
              </w:tabs>
              <w:rPr>
                <w:sz w:val="22"/>
                <w:szCs w:val="22"/>
              </w:rPr>
            </w:pPr>
          </w:p>
          <w:p w14:paraId="296F3E4B" w14:textId="6D932A7C" w:rsidR="001571E1" w:rsidRPr="001460C7" w:rsidRDefault="0022664E" w:rsidP="001571E1">
            <w:pPr>
              <w:pStyle w:val="NoSpacing"/>
              <w:numPr>
                <w:ilvl w:val="0"/>
                <w:numId w:val="17"/>
              </w:numPr>
              <w:tabs>
                <w:tab w:val="left" w:pos="2880"/>
              </w:tabs>
              <w:ind w:left="360" w:right="72"/>
            </w:pPr>
            <w:r w:rsidRPr="001460C7">
              <w:t xml:space="preserve">We hope you had a restful </w:t>
            </w:r>
            <w:r w:rsidR="004875EF" w:rsidRPr="001460C7">
              <w:t xml:space="preserve">and healthy </w:t>
            </w:r>
            <w:r w:rsidR="0028290F" w:rsidRPr="001460C7">
              <w:t>Christmas</w:t>
            </w:r>
            <w:r w:rsidR="001571E1" w:rsidRPr="001460C7">
              <w:t xml:space="preserve"> break! </w:t>
            </w:r>
            <w:r w:rsidR="0028290F" w:rsidRPr="001460C7">
              <w:t>Thank you so much for helping our third grade classes have a wonderful Christmas party, and</w:t>
            </w:r>
            <w:r w:rsidR="00D56A43" w:rsidRPr="001460C7">
              <w:t xml:space="preserve"> thank you</w:t>
            </w:r>
            <w:r w:rsidR="0028290F" w:rsidRPr="001460C7">
              <w:t xml:space="preserve"> for generously giving us Christmas gifts. We are very grateful! </w:t>
            </w:r>
          </w:p>
          <w:p w14:paraId="68279561" w14:textId="77777777" w:rsidR="0064034F" w:rsidRPr="001460C7" w:rsidRDefault="0064034F" w:rsidP="0064034F">
            <w:pPr>
              <w:pStyle w:val="NoSpacing"/>
              <w:tabs>
                <w:tab w:val="left" w:pos="2880"/>
              </w:tabs>
            </w:pPr>
          </w:p>
          <w:p w14:paraId="24292AA5" w14:textId="073E5DBA" w:rsidR="003974BF" w:rsidRPr="001460C7" w:rsidRDefault="003974BF" w:rsidP="0022664E">
            <w:pPr>
              <w:pStyle w:val="NoSpacing"/>
              <w:numPr>
                <w:ilvl w:val="0"/>
                <w:numId w:val="17"/>
              </w:numPr>
              <w:tabs>
                <w:tab w:val="left" w:pos="2880"/>
              </w:tabs>
              <w:ind w:left="360"/>
            </w:pPr>
            <w:r w:rsidRPr="001460C7">
              <w:t>The 2</w:t>
            </w:r>
            <w:r w:rsidRPr="001460C7">
              <w:rPr>
                <w:vertAlign w:val="superscript"/>
              </w:rPr>
              <w:t>nd</w:t>
            </w:r>
            <w:r w:rsidRPr="001460C7">
              <w:t xml:space="preserve"> grading period ended before Christmas break. Report cards will be coming home soon.</w:t>
            </w:r>
          </w:p>
          <w:p w14:paraId="280E8151" w14:textId="77777777" w:rsidR="003974BF" w:rsidRPr="001460C7" w:rsidRDefault="003974BF" w:rsidP="003974BF">
            <w:pPr>
              <w:pStyle w:val="NoSpacing"/>
              <w:tabs>
                <w:tab w:val="left" w:pos="2880"/>
              </w:tabs>
            </w:pPr>
          </w:p>
          <w:p w14:paraId="594DCFC6" w14:textId="313E1CE6" w:rsidR="0022664E" w:rsidRPr="001460C7" w:rsidRDefault="0064034F" w:rsidP="0022664E">
            <w:pPr>
              <w:pStyle w:val="NoSpacing"/>
              <w:numPr>
                <w:ilvl w:val="0"/>
                <w:numId w:val="17"/>
              </w:numPr>
              <w:tabs>
                <w:tab w:val="left" w:pos="2880"/>
              </w:tabs>
              <w:ind w:left="360"/>
            </w:pPr>
            <w:r w:rsidRPr="001460C7">
              <w:t>As a friendly reminder, third grade will still spend time outside this winter, either playing when weather permits, or traveling to and from buildings. Please make sure your children wear their winter coats and gloves to school.</w:t>
            </w:r>
          </w:p>
          <w:p w14:paraId="23F43D1E" w14:textId="77777777" w:rsidR="0032776C" w:rsidRPr="001460C7" w:rsidRDefault="0032776C" w:rsidP="0032776C">
            <w:pPr>
              <w:pStyle w:val="NoSpacing"/>
              <w:tabs>
                <w:tab w:val="left" w:pos="2880"/>
              </w:tabs>
              <w:ind w:left="360"/>
            </w:pPr>
          </w:p>
          <w:p w14:paraId="29E9F4A2" w14:textId="19082994" w:rsidR="0032776C" w:rsidRPr="001460C7" w:rsidRDefault="0032776C" w:rsidP="0022664E">
            <w:pPr>
              <w:pStyle w:val="NoSpacing"/>
              <w:numPr>
                <w:ilvl w:val="0"/>
                <w:numId w:val="17"/>
              </w:numPr>
              <w:tabs>
                <w:tab w:val="left" w:pos="2880"/>
              </w:tabs>
              <w:ind w:left="360"/>
            </w:pPr>
            <w:r w:rsidRPr="001460C7">
              <w:t xml:space="preserve">Please make sure you have signed up for the school’s REACH alert text system, especially to hear when there are snow days and delays. </w:t>
            </w:r>
          </w:p>
          <w:p w14:paraId="2ABEE936" w14:textId="77777777" w:rsidR="00D557B1" w:rsidRPr="001460C7" w:rsidRDefault="00D557B1" w:rsidP="00D557B1">
            <w:pPr>
              <w:pStyle w:val="NoSpacing"/>
              <w:tabs>
                <w:tab w:val="left" w:pos="2880"/>
              </w:tabs>
            </w:pPr>
          </w:p>
          <w:p w14:paraId="70848EA3" w14:textId="592136AF" w:rsidR="00D557B1" w:rsidRPr="001460C7" w:rsidRDefault="00D557B1" w:rsidP="0022664E">
            <w:pPr>
              <w:pStyle w:val="NoSpacing"/>
              <w:numPr>
                <w:ilvl w:val="0"/>
                <w:numId w:val="17"/>
              </w:numPr>
              <w:tabs>
                <w:tab w:val="left" w:pos="2880"/>
              </w:tabs>
              <w:ind w:left="360"/>
            </w:pPr>
            <w:r w:rsidRPr="001460C7">
              <w:t>Upcoming calendar dates:</w:t>
            </w:r>
          </w:p>
          <w:p w14:paraId="6A3BBED3" w14:textId="54286349" w:rsidR="00D557B1" w:rsidRPr="001460C7" w:rsidRDefault="00D557B1" w:rsidP="00D557B1">
            <w:pPr>
              <w:pStyle w:val="NoSpacing"/>
              <w:numPr>
                <w:ilvl w:val="1"/>
                <w:numId w:val="17"/>
              </w:numPr>
              <w:tabs>
                <w:tab w:val="left" w:pos="2880"/>
              </w:tabs>
            </w:pPr>
            <w:r w:rsidRPr="001460C7">
              <w:t>Monday, January 20 – No School (Martin Luther King, Jr. Day)</w:t>
            </w:r>
          </w:p>
          <w:p w14:paraId="0903B72B" w14:textId="16DE0F30" w:rsidR="00155A58" w:rsidRPr="001460C7" w:rsidRDefault="00155A58" w:rsidP="00D557B1">
            <w:pPr>
              <w:pStyle w:val="NoSpacing"/>
              <w:numPr>
                <w:ilvl w:val="1"/>
                <w:numId w:val="17"/>
              </w:numPr>
              <w:tabs>
                <w:tab w:val="left" w:pos="2880"/>
              </w:tabs>
            </w:pPr>
            <w:r w:rsidRPr="001460C7">
              <w:t>Wednesday, January 29 – Muffins with Mom</w:t>
            </w:r>
          </w:p>
          <w:p w14:paraId="5FF96D44" w14:textId="53DF4A86" w:rsidR="00155A58" w:rsidRPr="001460C7" w:rsidRDefault="00155A58" w:rsidP="00D557B1">
            <w:pPr>
              <w:pStyle w:val="NoSpacing"/>
              <w:numPr>
                <w:ilvl w:val="1"/>
                <w:numId w:val="17"/>
              </w:numPr>
              <w:tabs>
                <w:tab w:val="left" w:pos="2880"/>
              </w:tabs>
            </w:pPr>
            <w:r w:rsidRPr="001460C7">
              <w:t>Friday, January 31 – Donuts with Dad</w:t>
            </w:r>
          </w:p>
          <w:p w14:paraId="39B8FE62" w14:textId="3C72648C" w:rsidR="00155A58" w:rsidRPr="001460C7" w:rsidRDefault="00155A58" w:rsidP="00D557B1">
            <w:pPr>
              <w:pStyle w:val="NoSpacing"/>
              <w:numPr>
                <w:ilvl w:val="1"/>
                <w:numId w:val="17"/>
              </w:numPr>
              <w:tabs>
                <w:tab w:val="left" w:pos="2880"/>
              </w:tabs>
            </w:pPr>
            <w:r w:rsidRPr="001460C7">
              <w:t>January 27-31 – S</w:t>
            </w:r>
            <w:r w:rsidR="00D557B1" w:rsidRPr="001460C7">
              <w:t xml:space="preserve">pring Book Fair </w:t>
            </w:r>
          </w:p>
          <w:p w14:paraId="7E7671A0" w14:textId="0F243B11" w:rsidR="000E4D7A" w:rsidRPr="001460C7" w:rsidRDefault="000E4D7A" w:rsidP="00D557B1">
            <w:pPr>
              <w:pStyle w:val="NoSpacing"/>
              <w:numPr>
                <w:ilvl w:val="1"/>
                <w:numId w:val="17"/>
              </w:numPr>
              <w:tabs>
                <w:tab w:val="left" w:pos="2880"/>
              </w:tabs>
            </w:pPr>
            <w:r w:rsidRPr="001460C7">
              <w:t>Monday, February 17 – Snow Makeup Day or No School</w:t>
            </w:r>
          </w:p>
          <w:p w14:paraId="519A9DDA" w14:textId="1EC4AB7A" w:rsidR="0064034F" w:rsidRPr="001460C7" w:rsidRDefault="000E4D7A" w:rsidP="0064034F">
            <w:pPr>
              <w:pStyle w:val="NoSpacing"/>
              <w:numPr>
                <w:ilvl w:val="1"/>
                <w:numId w:val="17"/>
              </w:numPr>
              <w:tabs>
                <w:tab w:val="left" w:pos="2880"/>
              </w:tabs>
            </w:pPr>
            <w:r w:rsidRPr="001460C7">
              <w:t>Tuesday, February 18 – Snow Makeup Day or No School for students</w:t>
            </w:r>
          </w:p>
          <w:p w14:paraId="1AD6AE50" w14:textId="77777777" w:rsidR="00102934" w:rsidRPr="001460C7" w:rsidRDefault="00102934" w:rsidP="00102934">
            <w:pPr>
              <w:pStyle w:val="NoSpacing"/>
              <w:tabs>
                <w:tab w:val="left" w:pos="2880"/>
              </w:tabs>
              <w:ind w:left="360"/>
              <w:rPr>
                <w:i/>
              </w:rPr>
            </w:pPr>
          </w:p>
          <w:p w14:paraId="194A061D" w14:textId="77777777" w:rsidR="0022664E" w:rsidRPr="001460C7" w:rsidRDefault="0022664E" w:rsidP="0022664E">
            <w:pPr>
              <w:pStyle w:val="NoSpacing"/>
              <w:rPr>
                <w:i/>
              </w:rPr>
            </w:pPr>
            <w:r w:rsidRPr="001460C7">
              <w:rPr>
                <w:i/>
              </w:rPr>
              <w:t xml:space="preserve">* Email - Jill.Brown@PortlandChristian.org </w:t>
            </w:r>
          </w:p>
          <w:p w14:paraId="47D94B2B" w14:textId="77777777" w:rsidR="0022664E" w:rsidRPr="001460C7" w:rsidRDefault="0022664E" w:rsidP="0022664E">
            <w:pPr>
              <w:pStyle w:val="NoSpacing"/>
              <w:rPr>
                <w:i/>
              </w:rPr>
            </w:pPr>
            <w:r w:rsidRPr="001460C7">
              <w:rPr>
                <w:i/>
              </w:rPr>
              <w:t>* Email – Felicia.Brown@PortlandChristian.org</w:t>
            </w:r>
          </w:p>
          <w:p w14:paraId="76259925" w14:textId="77777777" w:rsidR="0022664E" w:rsidRPr="001460C7" w:rsidRDefault="0022664E" w:rsidP="0022664E">
            <w:pPr>
              <w:pStyle w:val="NoSpacing"/>
              <w:rPr>
                <w:i/>
              </w:rPr>
            </w:pPr>
            <w:r w:rsidRPr="001460C7">
              <w:rPr>
                <w:i/>
              </w:rPr>
              <w:t>* Website - http://PortlandBrown.weebly.com</w:t>
            </w:r>
          </w:p>
          <w:p w14:paraId="2F819B15" w14:textId="5ED44457" w:rsidR="0022664E" w:rsidRPr="00D35C5C" w:rsidRDefault="0022664E" w:rsidP="009F57A3">
            <w:pPr>
              <w:pStyle w:val="NoSpacing"/>
              <w:rPr>
                <w:b/>
                <w:color w:val="000000" w:themeColor="text1"/>
                <w:sz w:val="28"/>
                <w:szCs w:val="30"/>
                <w:u w:val="single"/>
              </w:rPr>
            </w:pPr>
            <w:r w:rsidRPr="001460C7">
              <w:rPr>
                <w:i/>
              </w:rPr>
              <w:t>* Also visit http://PortlandChristian.org/elementary</w:t>
            </w:r>
            <w:r w:rsidRPr="00FA1B75">
              <w:rPr>
                <w:i/>
                <w:sz w:val="22"/>
                <w:szCs w:val="22"/>
              </w:rPr>
              <w:t xml:space="preserve">  </w:t>
            </w:r>
          </w:p>
        </w:tc>
      </w:tr>
      <w:tr w:rsidR="0022664E" w:rsidRPr="00EA4A15" w14:paraId="60EFB6FB" w14:textId="1A274C99" w:rsidTr="001571E1">
        <w:trPr>
          <w:trHeight w:val="4580"/>
        </w:trPr>
        <w:tc>
          <w:tcPr>
            <w:tcW w:w="2718" w:type="dxa"/>
          </w:tcPr>
          <w:p w14:paraId="005FFEF6" w14:textId="4F83BD7E" w:rsidR="0022664E" w:rsidRPr="00AE3068" w:rsidRDefault="0022664E" w:rsidP="00907146">
            <w:pPr>
              <w:pStyle w:val="NoSpacing"/>
              <w:jc w:val="center"/>
              <w:rPr>
                <w:b/>
                <w:color w:val="000000" w:themeColor="text1"/>
                <w:sz w:val="28"/>
                <w:szCs w:val="28"/>
                <w:u w:val="single"/>
              </w:rPr>
            </w:pPr>
            <w:r>
              <w:rPr>
                <w:b/>
                <w:color w:val="000000" w:themeColor="text1"/>
                <w:sz w:val="28"/>
                <w:szCs w:val="28"/>
                <w:u w:val="single"/>
              </w:rPr>
              <w:t xml:space="preserve"> </w:t>
            </w:r>
            <w:r w:rsidRPr="00AE3068">
              <w:rPr>
                <w:b/>
                <w:color w:val="000000" w:themeColor="text1"/>
                <w:sz w:val="28"/>
                <w:szCs w:val="28"/>
                <w:u w:val="single"/>
              </w:rPr>
              <w:t>Memory Verse</w:t>
            </w:r>
          </w:p>
          <w:p w14:paraId="022AF735" w14:textId="59FC4AA7" w:rsidR="0022664E" w:rsidRPr="0028290F" w:rsidRDefault="0028290F" w:rsidP="00907146">
            <w:pPr>
              <w:pStyle w:val="NoSpacing"/>
              <w:jc w:val="center"/>
              <w:rPr>
                <w:color w:val="000000" w:themeColor="text1"/>
                <w:sz w:val="20"/>
                <w:szCs w:val="20"/>
              </w:rPr>
            </w:pPr>
            <w:r>
              <w:rPr>
                <w:i/>
                <w:color w:val="000000" w:themeColor="text1"/>
                <w:sz w:val="20"/>
                <w:szCs w:val="20"/>
              </w:rPr>
              <w:t>Lesson 15</w:t>
            </w:r>
          </w:p>
          <w:p w14:paraId="668A8BFC" w14:textId="77777777" w:rsidR="00803674" w:rsidRDefault="00803674" w:rsidP="00803674">
            <w:pPr>
              <w:pStyle w:val="NoSpacing"/>
              <w:rPr>
                <w:color w:val="000000" w:themeColor="text1"/>
                <w:sz w:val="28"/>
              </w:rPr>
            </w:pPr>
          </w:p>
          <w:p w14:paraId="2A718B0A" w14:textId="1002DE25" w:rsidR="0022664E" w:rsidRPr="00ED69D2" w:rsidRDefault="00803674" w:rsidP="00803674">
            <w:pPr>
              <w:pStyle w:val="NoSpacing"/>
              <w:rPr>
                <w:color w:val="000000" w:themeColor="text1"/>
                <w:sz w:val="28"/>
              </w:rPr>
            </w:pPr>
            <w:r w:rsidRPr="00803674">
              <w:rPr>
                <w:color w:val="000000" w:themeColor="text1"/>
                <w:sz w:val="28"/>
              </w:rPr>
              <w:t>Ephesians 4:32</w:t>
            </w:r>
            <w:r>
              <w:rPr>
                <w:color w:val="000000" w:themeColor="text1"/>
                <w:sz w:val="28"/>
              </w:rPr>
              <w:t>, “</w:t>
            </w:r>
            <w:r w:rsidRPr="00803674">
              <w:rPr>
                <w:color w:val="000000" w:themeColor="text1"/>
                <w:sz w:val="28"/>
              </w:rPr>
              <w:t>Be kind and compassionate to one another, forgiving each other, just as in Christ God forgave you.</w:t>
            </w:r>
            <w:r>
              <w:rPr>
                <w:color w:val="000000" w:themeColor="text1"/>
                <w:sz w:val="28"/>
              </w:rPr>
              <w:t>”</w:t>
            </w:r>
          </w:p>
        </w:tc>
        <w:tc>
          <w:tcPr>
            <w:tcW w:w="8280" w:type="dxa"/>
            <w:vMerge/>
          </w:tcPr>
          <w:p w14:paraId="70B2467F" w14:textId="77777777" w:rsidR="0022664E" w:rsidRDefault="0022664E" w:rsidP="00907146">
            <w:pPr>
              <w:pStyle w:val="NoSpacing"/>
              <w:jc w:val="center"/>
              <w:rPr>
                <w:b/>
                <w:color w:val="000000" w:themeColor="text1"/>
                <w:sz w:val="28"/>
                <w:szCs w:val="28"/>
                <w:u w:val="single"/>
              </w:rPr>
            </w:pPr>
          </w:p>
        </w:tc>
      </w:tr>
    </w:tbl>
    <w:p w14:paraId="734592AE" w14:textId="5746CC6F" w:rsidR="00D35FD8" w:rsidRDefault="00D35FD8" w:rsidP="00835390"/>
    <w:sectPr w:rsidR="00D35FD8" w:rsidSect="000263ED">
      <w:pgSz w:w="12240" w:h="15840"/>
      <w:pgMar w:top="108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42B9" w14:textId="77777777" w:rsidR="006F4889" w:rsidRDefault="006F4889" w:rsidP="00103085">
      <w:r>
        <w:separator/>
      </w:r>
    </w:p>
  </w:endnote>
  <w:endnote w:type="continuationSeparator" w:id="0">
    <w:p w14:paraId="14DF375E" w14:textId="77777777" w:rsidR="006F4889" w:rsidRDefault="006F4889" w:rsidP="0010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HelloSweetCheeks">
    <w:panose1 w:val="02000603000000000000"/>
    <w:charset w:val="00"/>
    <w:family w:val="auto"/>
    <w:pitch w:val="variable"/>
    <w:sig w:usb0="80000003" w:usb1="00010002"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7F55" w14:textId="77777777" w:rsidR="006F4889" w:rsidRDefault="006F4889" w:rsidP="00103085">
      <w:r>
        <w:separator/>
      </w:r>
    </w:p>
  </w:footnote>
  <w:footnote w:type="continuationSeparator" w:id="0">
    <w:p w14:paraId="6B5A024B" w14:textId="77777777" w:rsidR="006F4889" w:rsidRDefault="006F4889" w:rsidP="0010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0364"/>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62D6"/>
    <w:multiLevelType w:val="hybridMultilevel"/>
    <w:tmpl w:val="FE40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7CED"/>
    <w:multiLevelType w:val="hybridMultilevel"/>
    <w:tmpl w:val="C376FB48"/>
    <w:lvl w:ilvl="0" w:tplc="888040C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811"/>
    <w:multiLevelType w:val="hybridMultilevel"/>
    <w:tmpl w:val="626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DEE"/>
    <w:multiLevelType w:val="hybridMultilevel"/>
    <w:tmpl w:val="311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573E4"/>
    <w:multiLevelType w:val="hybridMultilevel"/>
    <w:tmpl w:val="51709720"/>
    <w:lvl w:ilvl="0" w:tplc="126E5D56">
      <w:start w:val="1"/>
      <w:numFmt w:val="decimal"/>
      <w:lvlText w:val="%1."/>
      <w:lvlJc w:val="left"/>
      <w:pPr>
        <w:ind w:left="720" w:hanging="360"/>
      </w:pPr>
      <w:rPr>
        <w:rFonts w:hint="default"/>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F5ECC"/>
    <w:multiLevelType w:val="hybridMultilevel"/>
    <w:tmpl w:val="782A7874"/>
    <w:lvl w:ilvl="0" w:tplc="3FB68D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59F7"/>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E52AB"/>
    <w:multiLevelType w:val="hybridMultilevel"/>
    <w:tmpl w:val="82B0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43725"/>
    <w:multiLevelType w:val="hybridMultilevel"/>
    <w:tmpl w:val="ADD8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5711"/>
    <w:multiLevelType w:val="hybridMultilevel"/>
    <w:tmpl w:val="D982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96073"/>
    <w:multiLevelType w:val="hybridMultilevel"/>
    <w:tmpl w:val="C50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03490"/>
    <w:multiLevelType w:val="hybridMultilevel"/>
    <w:tmpl w:val="4B98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F3D2F"/>
    <w:multiLevelType w:val="hybridMultilevel"/>
    <w:tmpl w:val="D9FE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A51D3"/>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C72BD"/>
    <w:multiLevelType w:val="hybridMultilevel"/>
    <w:tmpl w:val="1578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4502E"/>
    <w:multiLevelType w:val="hybridMultilevel"/>
    <w:tmpl w:val="8AE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D1E9B"/>
    <w:multiLevelType w:val="hybridMultilevel"/>
    <w:tmpl w:val="C5864A9A"/>
    <w:lvl w:ilvl="0" w:tplc="85FCA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C5F44"/>
    <w:multiLevelType w:val="hybridMultilevel"/>
    <w:tmpl w:val="C306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C61E8"/>
    <w:multiLevelType w:val="hybridMultilevel"/>
    <w:tmpl w:val="772C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877D9"/>
    <w:multiLevelType w:val="hybridMultilevel"/>
    <w:tmpl w:val="847AD6F4"/>
    <w:lvl w:ilvl="0" w:tplc="EF4CE812">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8"/>
  </w:num>
  <w:num w:numId="4">
    <w:abstractNumId w:val="2"/>
  </w:num>
  <w:num w:numId="5">
    <w:abstractNumId w:val="6"/>
  </w:num>
  <w:num w:numId="6">
    <w:abstractNumId w:val="3"/>
  </w:num>
  <w:num w:numId="7">
    <w:abstractNumId w:val="0"/>
  </w:num>
  <w:num w:numId="8">
    <w:abstractNumId w:val="12"/>
  </w:num>
  <w:num w:numId="9">
    <w:abstractNumId w:val="7"/>
  </w:num>
  <w:num w:numId="10">
    <w:abstractNumId w:val="14"/>
  </w:num>
  <w:num w:numId="11">
    <w:abstractNumId w:val="16"/>
  </w:num>
  <w:num w:numId="12">
    <w:abstractNumId w:val="1"/>
  </w:num>
  <w:num w:numId="13">
    <w:abstractNumId w:val="11"/>
  </w:num>
  <w:num w:numId="14">
    <w:abstractNumId w:val="20"/>
  </w:num>
  <w:num w:numId="15">
    <w:abstractNumId w:val="8"/>
  </w:num>
  <w:num w:numId="16">
    <w:abstractNumId w:val="19"/>
  </w:num>
  <w:num w:numId="17">
    <w:abstractNumId w:val="10"/>
  </w:num>
  <w:num w:numId="18">
    <w:abstractNumId w:val="13"/>
  </w:num>
  <w:num w:numId="19">
    <w:abstractNumId w:val="4"/>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3D"/>
    <w:rsid w:val="00000294"/>
    <w:rsid w:val="000004CA"/>
    <w:rsid w:val="00002B1A"/>
    <w:rsid w:val="000036E1"/>
    <w:rsid w:val="00012111"/>
    <w:rsid w:val="000131F5"/>
    <w:rsid w:val="00013F7C"/>
    <w:rsid w:val="00015724"/>
    <w:rsid w:val="00016993"/>
    <w:rsid w:val="000173E9"/>
    <w:rsid w:val="00021C4D"/>
    <w:rsid w:val="00022858"/>
    <w:rsid w:val="000229C5"/>
    <w:rsid w:val="00025CF2"/>
    <w:rsid w:val="000263ED"/>
    <w:rsid w:val="00027170"/>
    <w:rsid w:val="000334B7"/>
    <w:rsid w:val="0003354A"/>
    <w:rsid w:val="00044E47"/>
    <w:rsid w:val="00045B33"/>
    <w:rsid w:val="00046CB7"/>
    <w:rsid w:val="00047EF3"/>
    <w:rsid w:val="00050A38"/>
    <w:rsid w:val="00051AB4"/>
    <w:rsid w:val="0005665D"/>
    <w:rsid w:val="000605D0"/>
    <w:rsid w:val="00062337"/>
    <w:rsid w:val="0006511E"/>
    <w:rsid w:val="00066F2B"/>
    <w:rsid w:val="00083FC1"/>
    <w:rsid w:val="00093A5F"/>
    <w:rsid w:val="000947C4"/>
    <w:rsid w:val="00094D33"/>
    <w:rsid w:val="00094F2C"/>
    <w:rsid w:val="000A3FC1"/>
    <w:rsid w:val="000B2A2B"/>
    <w:rsid w:val="000B4403"/>
    <w:rsid w:val="000C0E65"/>
    <w:rsid w:val="000C2514"/>
    <w:rsid w:val="000C73FC"/>
    <w:rsid w:val="000D1919"/>
    <w:rsid w:val="000D1EDA"/>
    <w:rsid w:val="000D6687"/>
    <w:rsid w:val="000D6D49"/>
    <w:rsid w:val="000E0740"/>
    <w:rsid w:val="000E17FA"/>
    <w:rsid w:val="000E3B8C"/>
    <w:rsid w:val="000E4D7A"/>
    <w:rsid w:val="000F31C0"/>
    <w:rsid w:val="000F40DF"/>
    <w:rsid w:val="000F5768"/>
    <w:rsid w:val="000F785B"/>
    <w:rsid w:val="000F7CA6"/>
    <w:rsid w:val="00102934"/>
    <w:rsid w:val="00103085"/>
    <w:rsid w:val="00104CB3"/>
    <w:rsid w:val="00105758"/>
    <w:rsid w:val="00106E86"/>
    <w:rsid w:val="00111DC2"/>
    <w:rsid w:val="00112831"/>
    <w:rsid w:val="0011713F"/>
    <w:rsid w:val="00120778"/>
    <w:rsid w:val="001226BA"/>
    <w:rsid w:val="0012327E"/>
    <w:rsid w:val="00123927"/>
    <w:rsid w:val="00124B1B"/>
    <w:rsid w:val="00126DDA"/>
    <w:rsid w:val="00130A35"/>
    <w:rsid w:val="0013485F"/>
    <w:rsid w:val="00134B86"/>
    <w:rsid w:val="00135311"/>
    <w:rsid w:val="0013780A"/>
    <w:rsid w:val="00141487"/>
    <w:rsid w:val="00143F3C"/>
    <w:rsid w:val="001460C7"/>
    <w:rsid w:val="0014717E"/>
    <w:rsid w:val="00147CE1"/>
    <w:rsid w:val="001523A1"/>
    <w:rsid w:val="00155555"/>
    <w:rsid w:val="00155A58"/>
    <w:rsid w:val="001571E1"/>
    <w:rsid w:val="001600FE"/>
    <w:rsid w:val="00161B8A"/>
    <w:rsid w:val="00164444"/>
    <w:rsid w:val="001668B1"/>
    <w:rsid w:val="00174879"/>
    <w:rsid w:val="0017499D"/>
    <w:rsid w:val="00177B5C"/>
    <w:rsid w:val="00180F55"/>
    <w:rsid w:val="00182AB5"/>
    <w:rsid w:val="00185B35"/>
    <w:rsid w:val="00187634"/>
    <w:rsid w:val="00187DD9"/>
    <w:rsid w:val="001929EB"/>
    <w:rsid w:val="00193E0B"/>
    <w:rsid w:val="0019617E"/>
    <w:rsid w:val="001A5FB0"/>
    <w:rsid w:val="001B42F9"/>
    <w:rsid w:val="001B4EAE"/>
    <w:rsid w:val="001B4FCC"/>
    <w:rsid w:val="001B6913"/>
    <w:rsid w:val="001B7F52"/>
    <w:rsid w:val="001C04F3"/>
    <w:rsid w:val="001C18FB"/>
    <w:rsid w:val="001C265F"/>
    <w:rsid w:val="001C2CC9"/>
    <w:rsid w:val="001C3224"/>
    <w:rsid w:val="001C34BD"/>
    <w:rsid w:val="001C364E"/>
    <w:rsid w:val="001C3D83"/>
    <w:rsid w:val="001D7A8B"/>
    <w:rsid w:val="001E05D1"/>
    <w:rsid w:val="001E0B08"/>
    <w:rsid w:val="001E19B8"/>
    <w:rsid w:val="001E40DF"/>
    <w:rsid w:val="001E44A2"/>
    <w:rsid w:val="001E57C7"/>
    <w:rsid w:val="001E6B4F"/>
    <w:rsid w:val="001F4C43"/>
    <w:rsid w:val="001F5E05"/>
    <w:rsid w:val="001F6AC9"/>
    <w:rsid w:val="00202BDE"/>
    <w:rsid w:val="00206A0C"/>
    <w:rsid w:val="00212554"/>
    <w:rsid w:val="00212E27"/>
    <w:rsid w:val="00212F5D"/>
    <w:rsid w:val="002149CE"/>
    <w:rsid w:val="00217890"/>
    <w:rsid w:val="002178B3"/>
    <w:rsid w:val="00222FA4"/>
    <w:rsid w:val="00223334"/>
    <w:rsid w:val="00223972"/>
    <w:rsid w:val="00225B56"/>
    <w:rsid w:val="0022664E"/>
    <w:rsid w:val="0023013C"/>
    <w:rsid w:val="002301EE"/>
    <w:rsid w:val="002317CE"/>
    <w:rsid w:val="00232968"/>
    <w:rsid w:val="00237362"/>
    <w:rsid w:val="002402D8"/>
    <w:rsid w:val="00243445"/>
    <w:rsid w:val="00243A5C"/>
    <w:rsid w:val="00244846"/>
    <w:rsid w:val="00265987"/>
    <w:rsid w:val="0028282F"/>
    <w:rsid w:val="0028290F"/>
    <w:rsid w:val="0028569E"/>
    <w:rsid w:val="00285CBE"/>
    <w:rsid w:val="002878FD"/>
    <w:rsid w:val="00291B52"/>
    <w:rsid w:val="00292499"/>
    <w:rsid w:val="00296620"/>
    <w:rsid w:val="00297A78"/>
    <w:rsid w:val="002A0032"/>
    <w:rsid w:val="002A0FF5"/>
    <w:rsid w:val="002A362F"/>
    <w:rsid w:val="002A65A8"/>
    <w:rsid w:val="002A7610"/>
    <w:rsid w:val="002B1682"/>
    <w:rsid w:val="002B3254"/>
    <w:rsid w:val="002B6DFA"/>
    <w:rsid w:val="002C0204"/>
    <w:rsid w:val="002C0EC2"/>
    <w:rsid w:val="002C30B5"/>
    <w:rsid w:val="002D05D9"/>
    <w:rsid w:val="002D083C"/>
    <w:rsid w:val="002E180D"/>
    <w:rsid w:val="002E6FFE"/>
    <w:rsid w:val="002E7B4B"/>
    <w:rsid w:val="002F1E28"/>
    <w:rsid w:val="002F3863"/>
    <w:rsid w:val="002F6060"/>
    <w:rsid w:val="002F731A"/>
    <w:rsid w:val="002F7700"/>
    <w:rsid w:val="00300A78"/>
    <w:rsid w:val="003016DB"/>
    <w:rsid w:val="00303B3E"/>
    <w:rsid w:val="00306ED4"/>
    <w:rsid w:val="0030702A"/>
    <w:rsid w:val="00307311"/>
    <w:rsid w:val="00313495"/>
    <w:rsid w:val="00314B17"/>
    <w:rsid w:val="0031569C"/>
    <w:rsid w:val="003215C2"/>
    <w:rsid w:val="0032356E"/>
    <w:rsid w:val="00324BAA"/>
    <w:rsid w:val="00325422"/>
    <w:rsid w:val="0032776C"/>
    <w:rsid w:val="0033773E"/>
    <w:rsid w:val="00337B5E"/>
    <w:rsid w:val="00342283"/>
    <w:rsid w:val="0034475C"/>
    <w:rsid w:val="00345731"/>
    <w:rsid w:val="003468EB"/>
    <w:rsid w:val="00346E53"/>
    <w:rsid w:val="003540FF"/>
    <w:rsid w:val="003556DD"/>
    <w:rsid w:val="00356AA7"/>
    <w:rsid w:val="00364B3B"/>
    <w:rsid w:val="003655BE"/>
    <w:rsid w:val="0036595F"/>
    <w:rsid w:val="003664BC"/>
    <w:rsid w:val="00372A5D"/>
    <w:rsid w:val="00373F3C"/>
    <w:rsid w:val="00375B1C"/>
    <w:rsid w:val="00375B55"/>
    <w:rsid w:val="00375FA4"/>
    <w:rsid w:val="003764E6"/>
    <w:rsid w:val="00376995"/>
    <w:rsid w:val="00377B76"/>
    <w:rsid w:val="00380559"/>
    <w:rsid w:val="0038198F"/>
    <w:rsid w:val="003904ED"/>
    <w:rsid w:val="003930D3"/>
    <w:rsid w:val="00393985"/>
    <w:rsid w:val="003941EA"/>
    <w:rsid w:val="003955CA"/>
    <w:rsid w:val="003972A8"/>
    <w:rsid w:val="003974BF"/>
    <w:rsid w:val="003A09C6"/>
    <w:rsid w:val="003A1149"/>
    <w:rsid w:val="003A298C"/>
    <w:rsid w:val="003A34AD"/>
    <w:rsid w:val="003A4D2A"/>
    <w:rsid w:val="003B03ED"/>
    <w:rsid w:val="003B3C12"/>
    <w:rsid w:val="003C2C2C"/>
    <w:rsid w:val="003C332F"/>
    <w:rsid w:val="003C532C"/>
    <w:rsid w:val="003C5592"/>
    <w:rsid w:val="003C6D44"/>
    <w:rsid w:val="003D0F08"/>
    <w:rsid w:val="003D1DC6"/>
    <w:rsid w:val="003D6156"/>
    <w:rsid w:val="003D62A0"/>
    <w:rsid w:val="003E0ED7"/>
    <w:rsid w:val="003E58C3"/>
    <w:rsid w:val="003E5CD2"/>
    <w:rsid w:val="003E6B00"/>
    <w:rsid w:val="003E761A"/>
    <w:rsid w:val="003E766E"/>
    <w:rsid w:val="003F4B2B"/>
    <w:rsid w:val="003F7999"/>
    <w:rsid w:val="003F7C9A"/>
    <w:rsid w:val="0040251F"/>
    <w:rsid w:val="00403749"/>
    <w:rsid w:val="00405BD2"/>
    <w:rsid w:val="00410EBE"/>
    <w:rsid w:val="00411774"/>
    <w:rsid w:val="0041302A"/>
    <w:rsid w:val="00413060"/>
    <w:rsid w:val="00414797"/>
    <w:rsid w:val="00424C6B"/>
    <w:rsid w:val="00427279"/>
    <w:rsid w:val="00427310"/>
    <w:rsid w:val="0043168B"/>
    <w:rsid w:val="00434C93"/>
    <w:rsid w:val="0043639A"/>
    <w:rsid w:val="004418E9"/>
    <w:rsid w:val="0044271F"/>
    <w:rsid w:val="004519A6"/>
    <w:rsid w:val="004527FC"/>
    <w:rsid w:val="00452F1A"/>
    <w:rsid w:val="004544BA"/>
    <w:rsid w:val="00454C02"/>
    <w:rsid w:val="00454E66"/>
    <w:rsid w:val="00464EB2"/>
    <w:rsid w:val="00473333"/>
    <w:rsid w:val="0047383E"/>
    <w:rsid w:val="0047415D"/>
    <w:rsid w:val="004875EF"/>
    <w:rsid w:val="0049219E"/>
    <w:rsid w:val="004933C8"/>
    <w:rsid w:val="004969CB"/>
    <w:rsid w:val="004B1952"/>
    <w:rsid w:val="004B2CFF"/>
    <w:rsid w:val="004B3F49"/>
    <w:rsid w:val="004B569B"/>
    <w:rsid w:val="004B65E2"/>
    <w:rsid w:val="004B6C51"/>
    <w:rsid w:val="004C28BE"/>
    <w:rsid w:val="004C5F93"/>
    <w:rsid w:val="004C61DE"/>
    <w:rsid w:val="004C6DFD"/>
    <w:rsid w:val="004D17FB"/>
    <w:rsid w:val="004D3C5D"/>
    <w:rsid w:val="004E24FB"/>
    <w:rsid w:val="004E38B0"/>
    <w:rsid w:val="004E3992"/>
    <w:rsid w:val="004E3D1B"/>
    <w:rsid w:val="004E5000"/>
    <w:rsid w:val="004E510E"/>
    <w:rsid w:val="004F0C19"/>
    <w:rsid w:val="004F3444"/>
    <w:rsid w:val="004F68D4"/>
    <w:rsid w:val="00500027"/>
    <w:rsid w:val="00502C0F"/>
    <w:rsid w:val="00503E08"/>
    <w:rsid w:val="005110BF"/>
    <w:rsid w:val="00516A46"/>
    <w:rsid w:val="0051774F"/>
    <w:rsid w:val="005206AE"/>
    <w:rsid w:val="005241D2"/>
    <w:rsid w:val="005271BC"/>
    <w:rsid w:val="005301BE"/>
    <w:rsid w:val="00531D5A"/>
    <w:rsid w:val="00533D03"/>
    <w:rsid w:val="00541757"/>
    <w:rsid w:val="00542C4A"/>
    <w:rsid w:val="00545C29"/>
    <w:rsid w:val="00547598"/>
    <w:rsid w:val="00550B09"/>
    <w:rsid w:val="00552E0C"/>
    <w:rsid w:val="00553B1C"/>
    <w:rsid w:val="005548A0"/>
    <w:rsid w:val="00563090"/>
    <w:rsid w:val="005657CF"/>
    <w:rsid w:val="00570083"/>
    <w:rsid w:val="005737F1"/>
    <w:rsid w:val="00575E82"/>
    <w:rsid w:val="00576282"/>
    <w:rsid w:val="005778E5"/>
    <w:rsid w:val="00577A9B"/>
    <w:rsid w:val="00577F2B"/>
    <w:rsid w:val="005812C3"/>
    <w:rsid w:val="00581FC0"/>
    <w:rsid w:val="005820F6"/>
    <w:rsid w:val="00587E77"/>
    <w:rsid w:val="0059234D"/>
    <w:rsid w:val="00595958"/>
    <w:rsid w:val="005A0DC6"/>
    <w:rsid w:val="005A2887"/>
    <w:rsid w:val="005B25DA"/>
    <w:rsid w:val="005B2C59"/>
    <w:rsid w:val="005B36E1"/>
    <w:rsid w:val="005B6CD7"/>
    <w:rsid w:val="005C33B6"/>
    <w:rsid w:val="005C4F35"/>
    <w:rsid w:val="005C6ADA"/>
    <w:rsid w:val="005D05FE"/>
    <w:rsid w:val="005E43A0"/>
    <w:rsid w:val="005E66B2"/>
    <w:rsid w:val="005E71B2"/>
    <w:rsid w:val="005F5D11"/>
    <w:rsid w:val="005F6D8B"/>
    <w:rsid w:val="00600079"/>
    <w:rsid w:val="006002FB"/>
    <w:rsid w:val="0060285E"/>
    <w:rsid w:val="00606D93"/>
    <w:rsid w:val="00613965"/>
    <w:rsid w:val="00615712"/>
    <w:rsid w:val="00615C95"/>
    <w:rsid w:val="00617B80"/>
    <w:rsid w:val="00622B0C"/>
    <w:rsid w:val="00625ADA"/>
    <w:rsid w:val="00632AEB"/>
    <w:rsid w:val="00633637"/>
    <w:rsid w:val="00637EF0"/>
    <w:rsid w:val="0064034F"/>
    <w:rsid w:val="00642CE7"/>
    <w:rsid w:val="00643AEA"/>
    <w:rsid w:val="00645D95"/>
    <w:rsid w:val="00647A88"/>
    <w:rsid w:val="00652D20"/>
    <w:rsid w:val="00656D12"/>
    <w:rsid w:val="0066036D"/>
    <w:rsid w:val="00662ED5"/>
    <w:rsid w:val="006652FF"/>
    <w:rsid w:val="00671566"/>
    <w:rsid w:val="00671A0F"/>
    <w:rsid w:val="006779E3"/>
    <w:rsid w:val="00681840"/>
    <w:rsid w:val="0068196B"/>
    <w:rsid w:val="006836D1"/>
    <w:rsid w:val="00685E83"/>
    <w:rsid w:val="006908A0"/>
    <w:rsid w:val="00690E6F"/>
    <w:rsid w:val="00690F32"/>
    <w:rsid w:val="006942EF"/>
    <w:rsid w:val="00695B86"/>
    <w:rsid w:val="00696801"/>
    <w:rsid w:val="006A0395"/>
    <w:rsid w:val="006A1C44"/>
    <w:rsid w:val="006A372C"/>
    <w:rsid w:val="006A5C3F"/>
    <w:rsid w:val="006A64B3"/>
    <w:rsid w:val="006B1F10"/>
    <w:rsid w:val="006B4A81"/>
    <w:rsid w:val="006C1745"/>
    <w:rsid w:val="006C3AF1"/>
    <w:rsid w:val="006C58B0"/>
    <w:rsid w:val="006D0E79"/>
    <w:rsid w:val="006D48DE"/>
    <w:rsid w:val="006E0AFB"/>
    <w:rsid w:val="006E22B1"/>
    <w:rsid w:val="006E67AF"/>
    <w:rsid w:val="006E7405"/>
    <w:rsid w:val="006F322F"/>
    <w:rsid w:val="006F4889"/>
    <w:rsid w:val="006F636A"/>
    <w:rsid w:val="00700B7D"/>
    <w:rsid w:val="00701281"/>
    <w:rsid w:val="00701A8E"/>
    <w:rsid w:val="007036F8"/>
    <w:rsid w:val="00711304"/>
    <w:rsid w:val="007113C4"/>
    <w:rsid w:val="00713B88"/>
    <w:rsid w:val="00715C9C"/>
    <w:rsid w:val="00732694"/>
    <w:rsid w:val="007329CE"/>
    <w:rsid w:val="007520F4"/>
    <w:rsid w:val="007557A4"/>
    <w:rsid w:val="00760490"/>
    <w:rsid w:val="00761C53"/>
    <w:rsid w:val="00761D58"/>
    <w:rsid w:val="007637CE"/>
    <w:rsid w:val="00765086"/>
    <w:rsid w:val="00765AED"/>
    <w:rsid w:val="0077100A"/>
    <w:rsid w:val="00771C48"/>
    <w:rsid w:val="00773410"/>
    <w:rsid w:val="00773FBF"/>
    <w:rsid w:val="00776117"/>
    <w:rsid w:val="00781920"/>
    <w:rsid w:val="00783C71"/>
    <w:rsid w:val="00784A1C"/>
    <w:rsid w:val="00784A26"/>
    <w:rsid w:val="0079449C"/>
    <w:rsid w:val="007957A6"/>
    <w:rsid w:val="007A6040"/>
    <w:rsid w:val="007A6B1C"/>
    <w:rsid w:val="007A7F8F"/>
    <w:rsid w:val="007B3B88"/>
    <w:rsid w:val="007B5B53"/>
    <w:rsid w:val="007B5C11"/>
    <w:rsid w:val="007B61EB"/>
    <w:rsid w:val="007C1CEB"/>
    <w:rsid w:val="007C2870"/>
    <w:rsid w:val="007C3945"/>
    <w:rsid w:val="007C6125"/>
    <w:rsid w:val="007C7D54"/>
    <w:rsid w:val="007E0EB7"/>
    <w:rsid w:val="007E17C0"/>
    <w:rsid w:val="007E6FF3"/>
    <w:rsid w:val="007E7867"/>
    <w:rsid w:val="007F110F"/>
    <w:rsid w:val="007F1954"/>
    <w:rsid w:val="007F52D2"/>
    <w:rsid w:val="007F54BC"/>
    <w:rsid w:val="007F55C1"/>
    <w:rsid w:val="007F7532"/>
    <w:rsid w:val="008013F1"/>
    <w:rsid w:val="00803674"/>
    <w:rsid w:val="00803C5E"/>
    <w:rsid w:val="0080551C"/>
    <w:rsid w:val="00814CBD"/>
    <w:rsid w:val="00821747"/>
    <w:rsid w:val="00823A22"/>
    <w:rsid w:val="00831E65"/>
    <w:rsid w:val="008326A5"/>
    <w:rsid w:val="00835085"/>
    <w:rsid w:val="00835390"/>
    <w:rsid w:val="00835C6C"/>
    <w:rsid w:val="00836112"/>
    <w:rsid w:val="00840B8D"/>
    <w:rsid w:val="008453CD"/>
    <w:rsid w:val="00846E72"/>
    <w:rsid w:val="00853441"/>
    <w:rsid w:val="00854A21"/>
    <w:rsid w:val="00857A3D"/>
    <w:rsid w:val="00857EAE"/>
    <w:rsid w:val="00860C53"/>
    <w:rsid w:val="00860C68"/>
    <w:rsid w:val="008628EF"/>
    <w:rsid w:val="00864DA8"/>
    <w:rsid w:val="008675FD"/>
    <w:rsid w:val="00870FF1"/>
    <w:rsid w:val="00885087"/>
    <w:rsid w:val="00897454"/>
    <w:rsid w:val="008975EC"/>
    <w:rsid w:val="008A1AA8"/>
    <w:rsid w:val="008A1BEF"/>
    <w:rsid w:val="008A1FE4"/>
    <w:rsid w:val="008A2576"/>
    <w:rsid w:val="008A4798"/>
    <w:rsid w:val="008A5110"/>
    <w:rsid w:val="008B297C"/>
    <w:rsid w:val="008B53F4"/>
    <w:rsid w:val="008B5992"/>
    <w:rsid w:val="008B676D"/>
    <w:rsid w:val="008C09D8"/>
    <w:rsid w:val="008C1678"/>
    <w:rsid w:val="008C3043"/>
    <w:rsid w:val="008C48D2"/>
    <w:rsid w:val="008C69FA"/>
    <w:rsid w:val="008D2256"/>
    <w:rsid w:val="008D58E6"/>
    <w:rsid w:val="008D6B3A"/>
    <w:rsid w:val="008D788D"/>
    <w:rsid w:val="008D7990"/>
    <w:rsid w:val="008E0557"/>
    <w:rsid w:val="008E5309"/>
    <w:rsid w:val="008E5A0A"/>
    <w:rsid w:val="008E6C0A"/>
    <w:rsid w:val="008F1D45"/>
    <w:rsid w:val="008F429F"/>
    <w:rsid w:val="008F465A"/>
    <w:rsid w:val="008F4832"/>
    <w:rsid w:val="008F6DB8"/>
    <w:rsid w:val="0090075B"/>
    <w:rsid w:val="00901B71"/>
    <w:rsid w:val="009031C0"/>
    <w:rsid w:val="0090427B"/>
    <w:rsid w:val="00905383"/>
    <w:rsid w:val="00906222"/>
    <w:rsid w:val="00906685"/>
    <w:rsid w:val="00907146"/>
    <w:rsid w:val="0091537D"/>
    <w:rsid w:val="00915BA5"/>
    <w:rsid w:val="00915D30"/>
    <w:rsid w:val="009167AD"/>
    <w:rsid w:val="009251AB"/>
    <w:rsid w:val="00927533"/>
    <w:rsid w:val="00927FFE"/>
    <w:rsid w:val="0093072C"/>
    <w:rsid w:val="0093085E"/>
    <w:rsid w:val="009370D7"/>
    <w:rsid w:val="00937251"/>
    <w:rsid w:val="00950827"/>
    <w:rsid w:val="00957957"/>
    <w:rsid w:val="0096324C"/>
    <w:rsid w:val="00964D36"/>
    <w:rsid w:val="0096520D"/>
    <w:rsid w:val="009657BB"/>
    <w:rsid w:val="00970D2B"/>
    <w:rsid w:val="00971385"/>
    <w:rsid w:val="0097158D"/>
    <w:rsid w:val="00973F6B"/>
    <w:rsid w:val="00976107"/>
    <w:rsid w:val="009771E7"/>
    <w:rsid w:val="0098310B"/>
    <w:rsid w:val="00983A05"/>
    <w:rsid w:val="00983B05"/>
    <w:rsid w:val="0098613F"/>
    <w:rsid w:val="009865CB"/>
    <w:rsid w:val="00987243"/>
    <w:rsid w:val="00987E10"/>
    <w:rsid w:val="00990E24"/>
    <w:rsid w:val="00990E4D"/>
    <w:rsid w:val="0099380D"/>
    <w:rsid w:val="00997477"/>
    <w:rsid w:val="00997648"/>
    <w:rsid w:val="009A1A2B"/>
    <w:rsid w:val="009A1E47"/>
    <w:rsid w:val="009A7D26"/>
    <w:rsid w:val="009B06A4"/>
    <w:rsid w:val="009B089E"/>
    <w:rsid w:val="009B40A5"/>
    <w:rsid w:val="009B40E5"/>
    <w:rsid w:val="009B420C"/>
    <w:rsid w:val="009B6254"/>
    <w:rsid w:val="009B65C0"/>
    <w:rsid w:val="009B6C96"/>
    <w:rsid w:val="009C0480"/>
    <w:rsid w:val="009C3ECF"/>
    <w:rsid w:val="009C519F"/>
    <w:rsid w:val="009C5AAD"/>
    <w:rsid w:val="009C5EFF"/>
    <w:rsid w:val="009C6111"/>
    <w:rsid w:val="009D2BE6"/>
    <w:rsid w:val="009D4F89"/>
    <w:rsid w:val="009D5580"/>
    <w:rsid w:val="009D5E05"/>
    <w:rsid w:val="009D71C9"/>
    <w:rsid w:val="009E2B80"/>
    <w:rsid w:val="009E32DA"/>
    <w:rsid w:val="009E36AF"/>
    <w:rsid w:val="009F104D"/>
    <w:rsid w:val="009F4874"/>
    <w:rsid w:val="009F57A3"/>
    <w:rsid w:val="009F57F0"/>
    <w:rsid w:val="009F706E"/>
    <w:rsid w:val="00A02DF5"/>
    <w:rsid w:val="00A06E47"/>
    <w:rsid w:val="00A06E6D"/>
    <w:rsid w:val="00A06F40"/>
    <w:rsid w:val="00A122ED"/>
    <w:rsid w:val="00A12DA6"/>
    <w:rsid w:val="00A135C0"/>
    <w:rsid w:val="00A139C8"/>
    <w:rsid w:val="00A16041"/>
    <w:rsid w:val="00A24B9D"/>
    <w:rsid w:val="00A26378"/>
    <w:rsid w:val="00A27EDC"/>
    <w:rsid w:val="00A3001B"/>
    <w:rsid w:val="00A326DE"/>
    <w:rsid w:val="00A33896"/>
    <w:rsid w:val="00A43DF4"/>
    <w:rsid w:val="00A46607"/>
    <w:rsid w:val="00A5154B"/>
    <w:rsid w:val="00A523C9"/>
    <w:rsid w:val="00A54979"/>
    <w:rsid w:val="00A6581D"/>
    <w:rsid w:val="00A735B2"/>
    <w:rsid w:val="00A7544E"/>
    <w:rsid w:val="00A77FD1"/>
    <w:rsid w:val="00A84A8B"/>
    <w:rsid w:val="00A84E5E"/>
    <w:rsid w:val="00A91ACA"/>
    <w:rsid w:val="00A91D2A"/>
    <w:rsid w:val="00A95206"/>
    <w:rsid w:val="00A96E6F"/>
    <w:rsid w:val="00A97DDC"/>
    <w:rsid w:val="00AA1783"/>
    <w:rsid w:val="00AA2B56"/>
    <w:rsid w:val="00AA5DD0"/>
    <w:rsid w:val="00AB0498"/>
    <w:rsid w:val="00AB124F"/>
    <w:rsid w:val="00AB6440"/>
    <w:rsid w:val="00AB7155"/>
    <w:rsid w:val="00AC031A"/>
    <w:rsid w:val="00AC7978"/>
    <w:rsid w:val="00AD29E0"/>
    <w:rsid w:val="00AD3A3C"/>
    <w:rsid w:val="00AD522B"/>
    <w:rsid w:val="00AD7948"/>
    <w:rsid w:val="00AE3068"/>
    <w:rsid w:val="00AE4D2F"/>
    <w:rsid w:val="00AF0A91"/>
    <w:rsid w:val="00AF12D4"/>
    <w:rsid w:val="00AF3718"/>
    <w:rsid w:val="00AF54AA"/>
    <w:rsid w:val="00AF6CC7"/>
    <w:rsid w:val="00B01A3A"/>
    <w:rsid w:val="00B0235F"/>
    <w:rsid w:val="00B11FA1"/>
    <w:rsid w:val="00B13202"/>
    <w:rsid w:val="00B13812"/>
    <w:rsid w:val="00B1491F"/>
    <w:rsid w:val="00B159B6"/>
    <w:rsid w:val="00B17FDE"/>
    <w:rsid w:val="00B2453E"/>
    <w:rsid w:val="00B301E0"/>
    <w:rsid w:val="00B3109D"/>
    <w:rsid w:val="00B358F7"/>
    <w:rsid w:val="00B35C98"/>
    <w:rsid w:val="00B374F9"/>
    <w:rsid w:val="00B42182"/>
    <w:rsid w:val="00B43513"/>
    <w:rsid w:val="00B445BB"/>
    <w:rsid w:val="00B44D24"/>
    <w:rsid w:val="00B51572"/>
    <w:rsid w:val="00B53E6A"/>
    <w:rsid w:val="00B54990"/>
    <w:rsid w:val="00B55783"/>
    <w:rsid w:val="00B5683A"/>
    <w:rsid w:val="00B57C28"/>
    <w:rsid w:val="00B57EF0"/>
    <w:rsid w:val="00B614D2"/>
    <w:rsid w:val="00B6403A"/>
    <w:rsid w:val="00B67773"/>
    <w:rsid w:val="00B71E65"/>
    <w:rsid w:val="00B747F9"/>
    <w:rsid w:val="00B7591A"/>
    <w:rsid w:val="00B75F49"/>
    <w:rsid w:val="00B77D79"/>
    <w:rsid w:val="00B816A6"/>
    <w:rsid w:val="00B8363D"/>
    <w:rsid w:val="00B904DC"/>
    <w:rsid w:val="00B913F0"/>
    <w:rsid w:val="00B93AD0"/>
    <w:rsid w:val="00B95491"/>
    <w:rsid w:val="00BA158C"/>
    <w:rsid w:val="00BA2B32"/>
    <w:rsid w:val="00BA3EDE"/>
    <w:rsid w:val="00BA63B3"/>
    <w:rsid w:val="00BB064F"/>
    <w:rsid w:val="00BB17AD"/>
    <w:rsid w:val="00BB2EDC"/>
    <w:rsid w:val="00BB64BB"/>
    <w:rsid w:val="00BB7776"/>
    <w:rsid w:val="00BC0BF2"/>
    <w:rsid w:val="00BC362A"/>
    <w:rsid w:val="00BD05C0"/>
    <w:rsid w:val="00BD2D8E"/>
    <w:rsid w:val="00BD38AA"/>
    <w:rsid w:val="00BD3933"/>
    <w:rsid w:val="00BD3EC6"/>
    <w:rsid w:val="00BD513F"/>
    <w:rsid w:val="00BD684F"/>
    <w:rsid w:val="00BE1904"/>
    <w:rsid w:val="00BE1E60"/>
    <w:rsid w:val="00BE4A59"/>
    <w:rsid w:val="00BE7E9C"/>
    <w:rsid w:val="00BF1A51"/>
    <w:rsid w:val="00BF50DC"/>
    <w:rsid w:val="00BF54A6"/>
    <w:rsid w:val="00BF775B"/>
    <w:rsid w:val="00C02D63"/>
    <w:rsid w:val="00C04B38"/>
    <w:rsid w:val="00C05C00"/>
    <w:rsid w:val="00C0644F"/>
    <w:rsid w:val="00C06514"/>
    <w:rsid w:val="00C11492"/>
    <w:rsid w:val="00C11C35"/>
    <w:rsid w:val="00C20A81"/>
    <w:rsid w:val="00C25DAA"/>
    <w:rsid w:val="00C31BB9"/>
    <w:rsid w:val="00C32039"/>
    <w:rsid w:val="00C32EA2"/>
    <w:rsid w:val="00C41CE7"/>
    <w:rsid w:val="00C42C39"/>
    <w:rsid w:val="00C47037"/>
    <w:rsid w:val="00C50D68"/>
    <w:rsid w:val="00C56157"/>
    <w:rsid w:val="00C6141F"/>
    <w:rsid w:val="00C66418"/>
    <w:rsid w:val="00C704A8"/>
    <w:rsid w:val="00C7057A"/>
    <w:rsid w:val="00C70D3A"/>
    <w:rsid w:val="00C72BE9"/>
    <w:rsid w:val="00C7357A"/>
    <w:rsid w:val="00C74E40"/>
    <w:rsid w:val="00C8023E"/>
    <w:rsid w:val="00C8293E"/>
    <w:rsid w:val="00C83163"/>
    <w:rsid w:val="00C831E2"/>
    <w:rsid w:val="00C83385"/>
    <w:rsid w:val="00C83460"/>
    <w:rsid w:val="00C849CD"/>
    <w:rsid w:val="00C84B75"/>
    <w:rsid w:val="00C90BB0"/>
    <w:rsid w:val="00C928DF"/>
    <w:rsid w:val="00C92C8B"/>
    <w:rsid w:val="00C945BC"/>
    <w:rsid w:val="00C9582B"/>
    <w:rsid w:val="00CA214E"/>
    <w:rsid w:val="00CA31B2"/>
    <w:rsid w:val="00CA4822"/>
    <w:rsid w:val="00CA5439"/>
    <w:rsid w:val="00CA65BF"/>
    <w:rsid w:val="00CB069C"/>
    <w:rsid w:val="00CB0C00"/>
    <w:rsid w:val="00CB1F6D"/>
    <w:rsid w:val="00CB3714"/>
    <w:rsid w:val="00CB3942"/>
    <w:rsid w:val="00CB6287"/>
    <w:rsid w:val="00CC0FB2"/>
    <w:rsid w:val="00CD08FC"/>
    <w:rsid w:val="00CD4961"/>
    <w:rsid w:val="00CF11C8"/>
    <w:rsid w:val="00CF2800"/>
    <w:rsid w:val="00CF5705"/>
    <w:rsid w:val="00CF6ED2"/>
    <w:rsid w:val="00D00B18"/>
    <w:rsid w:val="00D01FC1"/>
    <w:rsid w:val="00D0210C"/>
    <w:rsid w:val="00D02B8A"/>
    <w:rsid w:val="00D0345B"/>
    <w:rsid w:val="00D0656A"/>
    <w:rsid w:val="00D113A0"/>
    <w:rsid w:val="00D21737"/>
    <w:rsid w:val="00D22EE2"/>
    <w:rsid w:val="00D23AC0"/>
    <w:rsid w:val="00D25432"/>
    <w:rsid w:val="00D25AE5"/>
    <w:rsid w:val="00D25EA4"/>
    <w:rsid w:val="00D302AF"/>
    <w:rsid w:val="00D3114F"/>
    <w:rsid w:val="00D32B54"/>
    <w:rsid w:val="00D34230"/>
    <w:rsid w:val="00D35C5C"/>
    <w:rsid w:val="00D35CA4"/>
    <w:rsid w:val="00D35FD8"/>
    <w:rsid w:val="00D37111"/>
    <w:rsid w:val="00D405E9"/>
    <w:rsid w:val="00D40655"/>
    <w:rsid w:val="00D42D7D"/>
    <w:rsid w:val="00D5324B"/>
    <w:rsid w:val="00D557B1"/>
    <w:rsid w:val="00D55B2A"/>
    <w:rsid w:val="00D56A43"/>
    <w:rsid w:val="00D60A53"/>
    <w:rsid w:val="00D61FB7"/>
    <w:rsid w:val="00D63A27"/>
    <w:rsid w:val="00D6537C"/>
    <w:rsid w:val="00D656F4"/>
    <w:rsid w:val="00D71859"/>
    <w:rsid w:val="00D71AAB"/>
    <w:rsid w:val="00D74C3D"/>
    <w:rsid w:val="00D75B95"/>
    <w:rsid w:val="00D8213B"/>
    <w:rsid w:val="00D8278B"/>
    <w:rsid w:val="00D8494E"/>
    <w:rsid w:val="00D86A9F"/>
    <w:rsid w:val="00D86CCD"/>
    <w:rsid w:val="00D87F37"/>
    <w:rsid w:val="00D928B1"/>
    <w:rsid w:val="00D952FB"/>
    <w:rsid w:val="00D9691B"/>
    <w:rsid w:val="00DA0A93"/>
    <w:rsid w:val="00DA444D"/>
    <w:rsid w:val="00DA46F6"/>
    <w:rsid w:val="00DA605E"/>
    <w:rsid w:val="00DB0F12"/>
    <w:rsid w:val="00DB3904"/>
    <w:rsid w:val="00DB4141"/>
    <w:rsid w:val="00DB5DFE"/>
    <w:rsid w:val="00DB710B"/>
    <w:rsid w:val="00DC0009"/>
    <w:rsid w:val="00DC135D"/>
    <w:rsid w:val="00DC2C47"/>
    <w:rsid w:val="00DC2FB7"/>
    <w:rsid w:val="00DC3F8D"/>
    <w:rsid w:val="00DC572F"/>
    <w:rsid w:val="00DC65A4"/>
    <w:rsid w:val="00DD4DC4"/>
    <w:rsid w:val="00DD6143"/>
    <w:rsid w:val="00DD6302"/>
    <w:rsid w:val="00DE2175"/>
    <w:rsid w:val="00DE281E"/>
    <w:rsid w:val="00DE430E"/>
    <w:rsid w:val="00DE4B7B"/>
    <w:rsid w:val="00DE63A1"/>
    <w:rsid w:val="00DF1A55"/>
    <w:rsid w:val="00E03B46"/>
    <w:rsid w:val="00E10188"/>
    <w:rsid w:val="00E12D17"/>
    <w:rsid w:val="00E13C9D"/>
    <w:rsid w:val="00E13F3A"/>
    <w:rsid w:val="00E1418F"/>
    <w:rsid w:val="00E160DB"/>
    <w:rsid w:val="00E209F6"/>
    <w:rsid w:val="00E23847"/>
    <w:rsid w:val="00E247E4"/>
    <w:rsid w:val="00E25849"/>
    <w:rsid w:val="00E27E31"/>
    <w:rsid w:val="00E334FC"/>
    <w:rsid w:val="00E44DFD"/>
    <w:rsid w:val="00E547C9"/>
    <w:rsid w:val="00E55DCA"/>
    <w:rsid w:val="00E5669B"/>
    <w:rsid w:val="00E60940"/>
    <w:rsid w:val="00E64E0F"/>
    <w:rsid w:val="00E6755A"/>
    <w:rsid w:val="00E70782"/>
    <w:rsid w:val="00E70B76"/>
    <w:rsid w:val="00E72073"/>
    <w:rsid w:val="00E74683"/>
    <w:rsid w:val="00E757B9"/>
    <w:rsid w:val="00E773D2"/>
    <w:rsid w:val="00E819AB"/>
    <w:rsid w:val="00E823B8"/>
    <w:rsid w:val="00E87013"/>
    <w:rsid w:val="00E94844"/>
    <w:rsid w:val="00E96208"/>
    <w:rsid w:val="00E9744F"/>
    <w:rsid w:val="00E97F7B"/>
    <w:rsid w:val="00EA3CF8"/>
    <w:rsid w:val="00EA4A15"/>
    <w:rsid w:val="00EA5D6C"/>
    <w:rsid w:val="00EB0BD9"/>
    <w:rsid w:val="00EB3463"/>
    <w:rsid w:val="00EB4D0F"/>
    <w:rsid w:val="00EB5993"/>
    <w:rsid w:val="00EB613C"/>
    <w:rsid w:val="00EC4F79"/>
    <w:rsid w:val="00EC5758"/>
    <w:rsid w:val="00EC5A12"/>
    <w:rsid w:val="00EC6D92"/>
    <w:rsid w:val="00ED40B9"/>
    <w:rsid w:val="00ED5002"/>
    <w:rsid w:val="00ED69D2"/>
    <w:rsid w:val="00ED6AF1"/>
    <w:rsid w:val="00ED6F21"/>
    <w:rsid w:val="00ED7502"/>
    <w:rsid w:val="00EE53C7"/>
    <w:rsid w:val="00EE7FB9"/>
    <w:rsid w:val="00EF23E3"/>
    <w:rsid w:val="00EF2A3F"/>
    <w:rsid w:val="00EF494F"/>
    <w:rsid w:val="00EF5DB8"/>
    <w:rsid w:val="00EF6459"/>
    <w:rsid w:val="00EF7CFD"/>
    <w:rsid w:val="00F01043"/>
    <w:rsid w:val="00F04B5F"/>
    <w:rsid w:val="00F13D50"/>
    <w:rsid w:val="00F151A8"/>
    <w:rsid w:val="00F16628"/>
    <w:rsid w:val="00F250E7"/>
    <w:rsid w:val="00F32CF3"/>
    <w:rsid w:val="00F34385"/>
    <w:rsid w:val="00F36732"/>
    <w:rsid w:val="00F448C8"/>
    <w:rsid w:val="00F56B4C"/>
    <w:rsid w:val="00F61306"/>
    <w:rsid w:val="00F671BA"/>
    <w:rsid w:val="00F67893"/>
    <w:rsid w:val="00F67986"/>
    <w:rsid w:val="00F701D8"/>
    <w:rsid w:val="00F74FED"/>
    <w:rsid w:val="00F766C8"/>
    <w:rsid w:val="00F8028B"/>
    <w:rsid w:val="00F81A1C"/>
    <w:rsid w:val="00F825DF"/>
    <w:rsid w:val="00F905E6"/>
    <w:rsid w:val="00F915BF"/>
    <w:rsid w:val="00F95972"/>
    <w:rsid w:val="00F9732C"/>
    <w:rsid w:val="00FA18BB"/>
    <w:rsid w:val="00FA1B75"/>
    <w:rsid w:val="00FA265A"/>
    <w:rsid w:val="00FA74DA"/>
    <w:rsid w:val="00FB039F"/>
    <w:rsid w:val="00FB083B"/>
    <w:rsid w:val="00FB20B4"/>
    <w:rsid w:val="00FB3588"/>
    <w:rsid w:val="00FB5FA1"/>
    <w:rsid w:val="00FB7BAA"/>
    <w:rsid w:val="00FC1AA9"/>
    <w:rsid w:val="00FC39EE"/>
    <w:rsid w:val="00FC5271"/>
    <w:rsid w:val="00FD2C6E"/>
    <w:rsid w:val="00FD406E"/>
    <w:rsid w:val="00FD6249"/>
    <w:rsid w:val="00FD79EE"/>
    <w:rsid w:val="00FE2782"/>
    <w:rsid w:val="00FE5191"/>
    <w:rsid w:val="00FE5BF5"/>
    <w:rsid w:val="00FE6EB2"/>
    <w:rsid w:val="00FF0009"/>
    <w:rsid w:val="00FF6C34"/>
    <w:rsid w:val="60BD8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08398"/>
  <w14:defaultImageDpi w14:val="300"/>
  <w15:docId w15:val="{D600762B-247E-0444-A103-AAFF0629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C3D"/>
  </w:style>
  <w:style w:type="table" w:styleId="TableGrid">
    <w:name w:val="Table Grid"/>
    <w:basedOn w:val="TableNormal"/>
    <w:uiPriority w:val="39"/>
    <w:rsid w:val="00D7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7FC"/>
    <w:rPr>
      <w:color w:val="0000FF" w:themeColor="hyperlink"/>
      <w:u w:val="single"/>
    </w:rPr>
  </w:style>
  <w:style w:type="paragraph" w:styleId="BalloonText">
    <w:name w:val="Balloon Text"/>
    <w:basedOn w:val="Normal"/>
    <w:link w:val="BalloonTextChar"/>
    <w:uiPriority w:val="99"/>
    <w:semiHidden/>
    <w:unhideWhenUsed/>
    <w:rsid w:val="00D40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655"/>
    <w:rPr>
      <w:rFonts w:ascii="Lucida Grande" w:hAnsi="Lucida Grande" w:cs="Lucida Grande"/>
      <w:sz w:val="18"/>
      <w:szCs w:val="18"/>
    </w:rPr>
  </w:style>
  <w:style w:type="character" w:styleId="FollowedHyperlink">
    <w:name w:val="FollowedHyperlink"/>
    <w:basedOn w:val="DefaultParagraphFont"/>
    <w:uiPriority w:val="99"/>
    <w:semiHidden/>
    <w:unhideWhenUsed/>
    <w:rsid w:val="00606D93"/>
    <w:rPr>
      <w:color w:val="800080" w:themeColor="followedHyperlink"/>
      <w:u w:val="single"/>
    </w:rPr>
  </w:style>
  <w:style w:type="paragraph" w:styleId="Header">
    <w:name w:val="header"/>
    <w:basedOn w:val="Normal"/>
    <w:link w:val="HeaderChar"/>
    <w:uiPriority w:val="99"/>
    <w:unhideWhenUsed/>
    <w:rsid w:val="00103085"/>
    <w:pPr>
      <w:tabs>
        <w:tab w:val="center" w:pos="4320"/>
        <w:tab w:val="right" w:pos="8640"/>
      </w:tabs>
    </w:pPr>
  </w:style>
  <w:style w:type="character" w:customStyle="1" w:styleId="HeaderChar">
    <w:name w:val="Header Char"/>
    <w:basedOn w:val="DefaultParagraphFont"/>
    <w:link w:val="Header"/>
    <w:uiPriority w:val="99"/>
    <w:rsid w:val="00103085"/>
  </w:style>
  <w:style w:type="paragraph" w:styleId="Footer">
    <w:name w:val="footer"/>
    <w:basedOn w:val="Normal"/>
    <w:link w:val="FooterChar"/>
    <w:uiPriority w:val="99"/>
    <w:unhideWhenUsed/>
    <w:rsid w:val="00103085"/>
    <w:pPr>
      <w:tabs>
        <w:tab w:val="center" w:pos="4320"/>
        <w:tab w:val="right" w:pos="8640"/>
      </w:tabs>
    </w:pPr>
  </w:style>
  <w:style w:type="character" w:customStyle="1" w:styleId="FooterChar">
    <w:name w:val="Footer Char"/>
    <w:basedOn w:val="DefaultParagraphFont"/>
    <w:link w:val="Footer"/>
    <w:uiPriority w:val="99"/>
    <w:rsid w:val="00103085"/>
  </w:style>
  <w:style w:type="paragraph" w:styleId="ListParagraph">
    <w:name w:val="List Paragraph"/>
    <w:basedOn w:val="Normal"/>
    <w:uiPriority w:val="34"/>
    <w:qFormat/>
    <w:rsid w:val="00C8023E"/>
    <w:pPr>
      <w:ind w:left="720"/>
      <w:contextualSpacing/>
    </w:pPr>
  </w:style>
  <w:style w:type="paragraph" w:styleId="NormalWeb">
    <w:name w:val="Normal (Web)"/>
    <w:basedOn w:val="Normal"/>
    <w:uiPriority w:val="99"/>
    <w:unhideWhenUsed/>
    <w:rsid w:val="009B40E5"/>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9B40E5"/>
  </w:style>
  <w:style w:type="character" w:customStyle="1" w:styleId="small-caps">
    <w:name w:val="small-caps"/>
    <w:basedOn w:val="DefaultParagraphFont"/>
    <w:rsid w:val="000E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6421">
      <w:bodyDiv w:val="1"/>
      <w:marLeft w:val="0"/>
      <w:marRight w:val="0"/>
      <w:marTop w:val="0"/>
      <w:marBottom w:val="0"/>
      <w:divBdr>
        <w:top w:val="none" w:sz="0" w:space="0" w:color="auto"/>
        <w:left w:val="none" w:sz="0" w:space="0" w:color="auto"/>
        <w:bottom w:val="none" w:sz="0" w:space="0" w:color="auto"/>
        <w:right w:val="none" w:sz="0" w:space="0" w:color="auto"/>
      </w:divBdr>
    </w:div>
    <w:div w:id="463352771">
      <w:bodyDiv w:val="1"/>
      <w:marLeft w:val="0"/>
      <w:marRight w:val="0"/>
      <w:marTop w:val="0"/>
      <w:marBottom w:val="0"/>
      <w:divBdr>
        <w:top w:val="none" w:sz="0" w:space="0" w:color="auto"/>
        <w:left w:val="none" w:sz="0" w:space="0" w:color="auto"/>
        <w:bottom w:val="none" w:sz="0" w:space="0" w:color="auto"/>
        <w:right w:val="none" w:sz="0" w:space="0" w:color="auto"/>
      </w:divBdr>
    </w:div>
    <w:div w:id="545340305">
      <w:bodyDiv w:val="1"/>
      <w:marLeft w:val="0"/>
      <w:marRight w:val="0"/>
      <w:marTop w:val="0"/>
      <w:marBottom w:val="0"/>
      <w:divBdr>
        <w:top w:val="none" w:sz="0" w:space="0" w:color="auto"/>
        <w:left w:val="none" w:sz="0" w:space="0" w:color="auto"/>
        <w:bottom w:val="none" w:sz="0" w:space="0" w:color="auto"/>
        <w:right w:val="none" w:sz="0" w:space="0" w:color="auto"/>
      </w:divBdr>
    </w:div>
    <w:div w:id="640039545">
      <w:bodyDiv w:val="1"/>
      <w:marLeft w:val="0"/>
      <w:marRight w:val="0"/>
      <w:marTop w:val="0"/>
      <w:marBottom w:val="0"/>
      <w:divBdr>
        <w:top w:val="none" w:sz="0" w:space="0" w:color="auto"/>
        <w:left w:val="none" w:sz="0" w:space="0" w:color="auto"/>
        <w:bottom w:val="none" w:sz="0" w:space="0" w:color="auto"/>
        <w:right w:val="none" w:sz="0" w:space="0" w:color="auto"/>
      </w:divBdr>
    </w:div>
    <w:div w:id="743986980">
      <w:bodyDiv w:val="1"/>
      <w:marLeft w:val="0"/>
      <w:marRight w:val="0"/>
      <w:marTop w:val="0"/>
      <w:marBottom w:val="0"/>
      <w:divBdr>
        <w:top w:val="none" w:sz="0" w:space="0" w:color="auto"/>
        <w:left w:val="none" w:sz="0" w:space="0" w:color="auto"/>
        <w:bottom w:val="none" w:sz="0" w:space="0" w:color="auto"/>
        <w:right w:val="none" w:sz="0" w:space="0" w:color="auto"/>
      </w:divBdr>
    </w:div>
    <w:div w:id="896626953">
      <w:bodyDiv w:val="1"/>
      <w:marLeft w:val="0"/>
      <w:marRight w:val="0"/>
      <w:marTop w:val="0"/>
      <w:marBottom w:val="0"/>
      <w:divBdr>
        <w:top w:val="none" w:sz="0" w:space="0" w:color="auto"/>
        <w:left w:val="none" w:sz="0" w:space="0" w:color="auto"/>
        <w:bottom w:val="none" w:sz="0" w:space="0" w:color="auto"/>
        <w:right w:val="none" w:sz="0" w:space="0" w:color="auto"/>
      </w:divBdr>
    </w:div>
    <w:div w:id="1061363166">
      <w:bodyDiv w:val="1"/>
      <w:marLeft w:val="0"/>
      <w:marRight w:val="0"/>
      <w:marTop w:val="0"/>
      <w:marBottom w:val="0"/>
      <w:divBdr>
        <w:top w:val="none" w:sz="0" w:space="0" w:color="auto"/>
        <w:left w:val="none" w:sz="0" w:space="0" w:color="auto"/>
        <w:bottom w:val="none" w:sz="0" w:space="0" w:color="auto"/>
        <w:right w:val="none" w:sz="0" w:space="0" w:color="auto"/>
      </w:divBdr>
    </w:div>
    <w:div w:id="1190610913">
      <w:bodyDiv w:val="1"/>
      <w:marLeft w:val="0"/>
      <w:marRight w:val="0"/>
      <w:marTop w:val="0"/>
      <w:marBottom w:val="0"/>
      <w:divBdr>
        <w:top w:val="none" w:sz="0" w:space="0" w:color="auto"/>
        <w:left w:val="none" w:sz="0" w:space="0" w:color="auto"/>
        <w:bottom w:val="none" w:sz="0" w:space="0" w:color="auto"/>
        <w:right w:val="none" w:sz="0" w:space="0" w:color="auto"/>
      </w:divBdr>
    </w:div>
    <w:div w:id="1329408806">
      <w:bodyDiv w:val="1"/>
      <w:marLeft w:val="0"/>
      <w:marRight w:val="0"/>
      <w:marTop w:val="0"/>
      <w:marBottom w:val="0"/>
      <w:divBdr>
        <w:top w:val="none" w:sz="0" w:space="0" w:color="auto"/>
        <w:left w:val="none" w:sz="0" w:space="0" w:color="auto"/>
        <w:bottom w:val="none" w:sz="0" w:space="0" w:color="auto"/>
        <w:right w:val="none" w:sz="0" w:space="0" w:color="auto"/>
      </w:divBdr>
    </w:div>
    <w:div w:id="1350066061">
      <w:bodyDiv w:val="1"/>
      <w:marLeft w:val="0"/>
      <w:marRight w:val="0"/>
      <w:marTop w:val="0"/>
      <w:marBottom w:val="0"/>
      <w:divBdr>
        <w:top w:val="none" w:sz="0" w:space="0" w:color="auto"/>
        <w:left w:val="none" w:sz="0" w:space="0" w:color="auto"/>
        <w:bottom w:val="none" w:sz="0" w:space="0" w:color="auto"/>
        <w:right w:val="none" w:sz="0" w:space="0" w:color="auto"/>
      </w:divBdr>
    </w:div>
    <w:div w:id="1368869497">
      <w:bodyDiv w:val="1"/>
      <w:marLeft w:val="0"/>
      <w:marRight w:val="0"/>
      <w:marTop w:val="0"/>
      <w:marBottom w:val="0"/>
      <w:divBdr>
        <w:top w:val="none" w:sz="0" w:space="0" w:color="auto"/>
        <w:left w:val="none" w:sz="0" w:space="0" w:color="auto"/>
        <w:bottom w:val="none" w:sz="0" w:space="0" w:color="auto"/>
        <w:right w:val="none" w:sz="0" w:space="0" w:color="auto"/>
      </w:divBdr>
    </w:div>
    <w:div w:id="1401948343">
      <w:bodyDiv w:val="1"/>
      <w:marLeft w:val="0"/>
      <w:marRight w:val="0"/>
      <w:marTop w:val="0"/>
      <w:marBottom w:val="0"/>
      <w:divBdr>
        <w:top w:val="none" w:sz="0" w:space="0" w:color="auto"/>
        <w:left w:val="none" w:sz="0" w:space="0" w:color="auto"/>
        <w:bottom w:val="none" w:sz="0" w:space="0" w:color="auto"/>
        <w:right w:val="none" w:sz="0" w:space="0" w:color="auto"/>
      </w:divBdr>
    </w:div>
    <w:div w:id="1551528457">
      <w:bodyDiv w:val="1"/>
      <w:marLeft w:val="0"/>
      <w:marRight w:val="0"/>
      <w:marTop w:val="0"/>
      <w:marBottom w:val="0"/>
      <w:divBdr>
        <w:top w:val="none" w:sz="0" w:space="0" w:color="auto"/>
        <w:left w:val="none" w:sz="0" w:space="0" w:color="auto"/>
        <w:bottom w:val="none" w:sz="0" w:space="0" w:color="auto"/>
        <w:right w:val="none" w:sz="0" w:space="0" w:color="auto"/>
      </w:divBdr>
    </w:div>
    <w:div w:id="1604069241">
      <w:bodyDiv w:val="1"/>
      <w:marLeft w:val="0"/>
      <w:marRight w:val="0"/>
      <w:marTop w:val="0"/>
      <w:marBottom w:val="0"/>
      <w:divBdr>
        <w:top w:val="none" w:sz="0" w:space="0" w:color="auto"/>
        <w:left w:val="none" w:sz="0" w:space="0" w:color="auto"/>
        <w:bottom w:val="none" w:sz="0" w:space="0" w:color="auto"/>
        <w:right w:val="none" w:sz="0" w:space="0" w:color="auto"/>
      </w:divBdr>
    </w:div>
    <w:div w:id="1654531486">
      <w:bodyDiv w:val="1"/>
      <w:marLeft w:val="0"/>
      <w:marRight w:val="0"/>
      <w:marTop w:val="0"/>
      <w:marBottom w:val="0"/>
      <w:divBdr>
        <w:top w:val="none" w:sz="0" w:space="0" w:color="auto"/>
        <w:left w:val="none" w:sz="0" w:space="0" w:color="auto"/>
        <w:bottom w:val="none" w:sz="0" w:space="0" w:color="auto"/>
        <w:right w:val="none" w:sz="0" w:space="0" w:color="auto"/>
      </w:divBdr>
    </w:div>
    <w:div w:id="1866288780">
      <w:bodyDiv w:val="1"/>
      <w:marLeft w:val="0"/>
      <w:marRight w:val="0"/>
      <w:marTop w:val="0"/>
      <w:marBottom w:val="0"/>
      <w:divBdr>
        <w:top w:val="none" w:sz="0" w:space="0" w:color="auto"/>
        <w:left w:val="none" w:sz="0" w:space="0" w:color="auto"/>
        <w:bottom w:val="none" w:sz="0" w:space="0" w:color="auto"/>
        <w:right w:val="none" w:sz="0" w:space="0" w:color="auto"/>
      </w:divBdr>
    </w:div>
    <w:div w:id="1876849443">
      <w:bodyDiv w:val="1"/>
      <w:marLeft w:val="0"/>
      <w:marRight w:val="0"/>
      <w:marTop w:val="0"/>
      <w:marBottom w:val="0"/>
      <w:divBdr>
        <w:top w:val="none" w:sz="0" w:space="0" w:color="auto"/>
        <w:left w:val="none" w:sz="0" w:space="0" w:color="auto"/>
        <w:bottom w:val="none" w:sz="0" w:space="0" w:color="auto"/>
        <w:right w:val="none" w:sz="0" w:space="0" w:color="auto"/>
      </w:divBdr>
      <w:divsChild>
        <w:div w:id="910118944">
          <w:marLeft w:val="0"/>
          <w:marRight w:val="0"/>
          <w:marTop w:val="0"/>
          <w:marBottom w:val="0"/>
          <w:divBdr>
            <w:top w:val="none" w:sz="0" w:space="0" w:color="auto"/>
            <w:left w:val="none" w:sz="0" w:space="0" w:color="auto"/>
            <w:bottom w:val="none" w:sz="0" w:space="0" w:color="auto"/>
            <w:right w:val="none" w:sz="0" w:space="0" w:color="auto"/>
          </w:divBdr>
        </w:div>
        <w:div w:id="20908006">
          <w:marLeft w:val="0"/>
          <w:marRight w:val="0"/>
          <w:marTop w:val="0"/>
          <w:marBottom w:val="0"/>
          <w:divBdr>
            <w:top w:val="none" w:sz="0" w:space="0" w:color="auto"/>
            <w:left w:val="none" w:sz="0" w:space="0" w:color="auto"/>
            <w:bottom w:val="none" w:sz="0" w:space="0" w:color="auto"/>
            <w:right w:val="none" w:sz="0" w:space="0" w:color="auto"/>
          </w:divBdr>
        </w:div>
        <w:div w:id="47264667">
          <w:marLeft w:val="0"/>
          <w:marRight w:val="0"/>
          <w:marTop w:val="0"/>
          <w:marBottom w:val="0"/>
          <w:divBdr>
            <w:top w:val="none" w:sz="0" w:space="0" w:color="auto"/>
            <w:left w:val="none" w:sz="0" w:space="0" w:color="auto"/>
            <w:bottom w:val="none" w:sz="0" w:space="0" w:color="auto"/>
            <w:right w:val="none" w:sz="0" w:space="0" w:color="auto"/>
          </w:divBdr>
        </w:div>
        <w:div w:id="1768579988">
          <w:marLeft w:val="0"/>
          <w:marRight w:val="0"/>
          <w:marTop w:val="0"/>
          <w:marBottom w:val="0"/>
          <w:divBdr>
            <w:top w:val="none" w:sz="0" w:space="0" w:color="auto"/>
            <w:left w:val="none" w:sz="0" w:space="0" w:color="auto"/>
            <w:bottom w:val="none" w:sz="0" w:space="0" w:color="auto"/>
            <w:right w:val="none" w:sz="0" w:space="0" w:color="auto"/>
          </w:divBdr>
        </w:div>
        <w:div w:id="1513759081">
          <w:marLeft w:val="0"/>
          <w:marRight w:val="0"/>
          <w:marTop w:val="0"/>
          <w:marBottom w:val="0"/>
          <w:divBdr>
            <w:top w:val="none" w:sz="0" w:space="0" w:color="auto"/>
            <w:left w:val="none" w:sz="0" w:space="0" w:color="auto"/>
            <w:bottom w:val="none" w:sz="0" w:space="0" w:color="auto"/>
            <w:right w:val="none" w:sz="0" w:space="0" w:color="auto"/>
          </w:divBdr>
        </w:div>
        <w:div w:id="1216813751">
          <w:marLeft w:val="0"/>
          <w:marRight w:val="0"/>
          <w:marTop w:val="0"/>
          <w:marBottom w:val="0"/>
          <w:divBdr>
            <w:top w:val="none" w:sz="0" w:space="0" w:color="auto"/>
            <w:left w:val="none" w:sz="0" w:space="0" w:color="auto"/>
            <w:bottom w:val="none" w:sz="0" w:space="0" w:color="auto"/>
            <w:right w:val="none" w:sz="0" w:space="0" w:color="auto"/>
          </w:divBdr>
        </w:div>
      </w:divsChild>
    </w:div>
    <w:div w:id="199914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A25C-FD56-7C4D-A2EE-FBBB9FF6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dc:description/>
  <cp:lastModifiedBy>Jill Brown</cp:lastModifiedBy>
  <cp:revision>2</cp:revision>
  <cp:lastPrinted>2019-11-15T23:20:00Z</cp:lastPrinted>
  <dcterms:created xsi:type="dcterms:W3CDTF">2020-01-09T21:18:00Z</dcterms:created>
  <dcterms:modified xsi:type="dcterms:W3CDTF">2020-01-09T21:18:00Z</dcterms:modified>
</cp:coreProperties>
</file>